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9F" w:rsidRPr="0054639F" w:rsidRDefault="0054639F">
      <w:pPr>
        <w:rPr>
          <w:rFonts w:ascii="Times New Roman" w:hAnsi="Times New Roman" w:cs="Times New Roman"/>
        </w:rPr>
      </w:pPr>
      <w:r w:rsidRPr="0054639F">
        <w:rPr>
          <w:rFonts w:ascii="Times New Roman" w:hAnsi="Times New Roman" w:cs="Times New Roman"/>
        </w:rPr>
        <w:t>Odbor za prim</w:t>
      </w:r>
      <w:r w:rsidR="009C58D5">
        <w:rPr>
          <w:rFonts w:ascii="Times New Roman" w:hAnsi="Times New Roman" w:cs="Times New Roman"/>
        </w:rPr>
        <w:t>i</w:t>
      </w:r>
      <w:r w:rsidRPr="0054639F">
        <w:rPr>
          <w:rFonts w:ascii="Times New Roman" w:hAnsi="Times New Roman" w:cs="Times New Roman"/>
        </w:rPr>
        <w:t>jen</w:t>
      </w:r>
      <w:r w:rsidR="00DB0200">
        <w:rPr>
          <w:rFonts w:ascii="Times New Roman" w:hAnsi="Times New Roman" w:cs="Times New Roman"/>
        </w:rPr>
        <w:t>jen</w:t>
      </w:r>
      <w:r w:rsidRPr="0054639F">
        <w:rPr>
          <w:rFonts w:ascii="Times New Roman" w:hAnsi="Times New Roman" w:cs="Times New Roman"/>
        </w:rPr>
        <w:t xml:space="preserve">u </w:t>
      </w:r>
      <w:proofErr w:type="spellStart"/>
      <w:r w:rsidRPr="0054639F">
        <w:rPr>
          <w:rFonts w:ascii="Times New Roman" w:hAnsi="Times New Roman" w:cs="Times New Roman"/>
        </w:rPr>
        <w:t>genomik</w:t>
      </w:r>
      <w:r w:rsidR="00DB0200">
        <w:rPr>
          <w:rFonts w:ascii="Times New Roman" w:hAnsi="Times New Roman" w:cs="Times New Roman"/>
        </w:rPr>
        <w:t>u</w:t>
      </w:r>
      <w:proofErr w:type="spellEnd"/>
    </w:p>
    <w:p w:rsidR="0054639F" w:rsidRPr="0054639F" w:rsidRDefault="0054639F">
      <w:pPr>
        <w:rPr>
          <w:rFonts w:ascii="Times New Roman" w:hAnsi="Times New Roman" w:cs="Times New Roman"/>
        </w:rPr>
      </w:pPr>
      <w:r w:rsidRPr="0054639F">
        <w:rPr>
          <w:rFonts w:ascii="Times New Roman" w:hAnsi="Times New Roman" w:cs="Times New Roman"/>
        </w:rPr>
        <w:t>Hrvatske akademije znanosti i umjetnosti</w:t>
      </w:r>
      <w:r w:rsidR="004D6F1C">
        <w:rPr>
          <w:rFonts w:ascii="Times New Roman" w:hAnsi="Times New Roman" w:cs="Times New Roman"/>
        </w:rPr>
        <w:t>.</w:t>
      </w:r>
    </w:p>
    <w:p w:rsidR="0054639F" w:rsidRDefault="0054639F">
      <w:pPr>
        <w:rPr>
          <w:rFonts w:ascii="Times New Roman" w:hAnsi="Times New Roman" w:cs="Times New Roman"/>
        </w:rPr>
      </w:pPr>
    </w:p>
    <w:p w:rsidR="0054639F" w:rsidRPr="000306F5" w:rsidRDefault="0054639F">
      <w:pPr>
        <w:rPr>
          <w:rFonts w:ascii="Times New Roman" w:hAnsi="Times New Roman" w:cs="Times New Roman"/>
          <w:b/>
        </w:rPr>
      </w:pPr>
      <w:r w:rsidRPr="000306F5">
        <w:rPr>
          <w:rFonts w:ascii="Times New Roman" w:hAnsi="Times New Roman" w:cs="Times New Roman"/>
          <w:b/>
        </w:rPr>
        <w:t xml:space="preserve">Primjena </w:t>
      </w:r>
      <w:proofErr w:type="spellStart"/>
      <w:r w:rsidRPr="000306F5">
        <w:rPr>
          <w:rFonts w:ascii="Times New Roman" w:hAnsi="Times New Roman" w:cs="Times New Roman"/>
          <w:b/>
        </w:rPr>
        <w:t>genomike</w:t>
      </w:r>
      <w:proofErr w:type="spellEnd"/>
      <w:r w:rsidRPr="000306F5">
        <w:rPr>
          <w:rFonts w:ascii="Times New Roman" w:hAnsi="Times New Roman" w:cs="Times New Roman"/>
          <w:b/>
        </w:rPr>
        <w:t xml:space="preserve"> u Hrvatskoj, upitnik</w:t>
      </w:r>
    </w:p>
    <w:p w:rsidR="0054639F" w:rsidRPr="005A017C" w:rsidRDefault="005A017C">
      <w:pPr>
        <w:rPr>
          <w:rFonts w:ascii="Times New Roman" w:hAnsi="Times New Roman" w:cs="Times New Roman"/>
          <w:b/>
          <w:sz w:val="28"/>
          <w:szCs w:val="28"/>
        </w:rPr>
      </w:pPr>
      <w:r w:rsidRPr="005A017C">
        <w:rPr>
          <w:rFonts w:ascii="Times New Roman" w:hAnsi="Times New Roman" w:cs="Times New Roman"/>
          <w:b/>
          <w:sz w:val="28"/>
          <w:szCs w:val="28"/>
        </w:rPr>
        <w:t>Sažetak ankete</w:t>
      </w:r>
    </w:p>
    <w:p w:rsidR="0054639F" w:rsidRDefault="0054639F">
      <w:pPr>
        <w:rPr>
          <w:rFonts w:ascii="Times New Roman" w:hAnsi="Times New Roman" w:cs="Times New Roman"/>
        </w:rPr>
      </w:pPr>
    </w:p>
    <w:p w:rsidR="00E74BD1" w:rsidRPr="0054639F" w:rsidRDefault="00133E9F">
      <w:pPr>
        <w:rPr>
          <w:rFonts w:ascii="Times New Roman" w:hAnsi="Times New Roman" w:cs="Times New Roman"/>
          <w:i/>
        </w:rPr>
      </w:pPr>
      <w:r w:rsidRPr="0054639F">
        <w:rPr>
          <w:rFonts w:ascii="Times New Roman" w:hAnsi="Times New Roman" w:cs="Times New Roman"/>
        </w:rPr>
        <w:t>1.</w:t>
      </w:r>
      <w:r w:rsidR="000D446A" w:rsidRPr="0054639F">
        <w:rPr>
          <w:rFonts w:ascii="Times New Roman" w:hAnsi="Times New Roman" w:cs="Times New Roman"/>
        </w:rPr>
        <w:t xml:space="preserve"> </w:t>
      </w:r>
      <w:r w:rsidRPr="0054639F">
        <w:rPr>
          <w:rFonts w:ascii="Times New Roman" w:hAnsi="Times New Roman" w:cs="Times New Roman"/>
          <w:i/>
        </w:rPr>
        <w:t xml:space="preserve">Ime i </w:t>
      </w:r>
      <w:r w:rsidR="0057554A">
        <w:rPr>
          <w:rFonts w:ascii="Times New Roman" w:hAnsi="Times New Roman" w:cs="Times New Roman"/>
          <w:i/>
        </w:rPr>
        <w:t>p</w:t>
      </w:r>
      <w:r w:rsidRPr="0054639F">
        <w:rPr>
          <w:rFonts w:ascii="Times New Roman" w:hAnsi="Times New Roman" w:cs="Times New Roman"/>
          <w:i/>
        </w:rPr>
        <w:t>rezime, akademski naslov, funkcija, ustanova, adresa, e-mail adresa</w:t>
      </w:r>
    </w:p>
    <w:p w:rsidR="0054639F" w:rsidRPr="00E03078" w:rsidRDefault="00E030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Poslano </w:t>
      </w:r>
      <w:r w:rsidR="00D4286B">
        <w:rPr>
          <w:rFonts w:ascii="Times New Roman" w:hAnsi="Times New Roman" w:cs="Times New Roman"/>
        </w:rPr>
        <w:t>61</w:t>
      </w:r>
      <w:r>
        <w:rPr>
          <w:rFonts w:ascii="Times New Roman" w:hAnsi="Times New Roman" w:cs="Times New Roman"/>
        </w:rPr>
        <w:t xml:space="preserve"> upitnika,</w:t>
      </w:r>
      <w:r w:rsidR="006E5988">
        <w:rPr>
          <w:rFonts w:ascii="Times New Roman" w:hAnsi="Times New Roman" w:cs="Times New Roman"/>
        </w:rPr>
        <w:t xml:space="preserve"> primljenih </w:t>
      </w:r>
      <w:r>
        <w:rPr>
          <w:rFonts w:ascii="Times New Roman" w:hAnsi="Times New Roman" w:cs="Times New Roman"/>
        </w:rPr>
        <w:t>odgovora 3</w:t>
      </w:r>
      <w:r w:rsidR="00D4286B">
        <w:rPr>
          <w:rFonts w:ascii="Times New Roman" w:hAnsi="Times New Roman" w:cs="Times New Roman"/>
        </w:rPr>
        <w:t>8</w:t>
      </w:r>
      <w:r w:rsidR="006E5988">
        <w:rPr>
          <w:rFonts w:ascii="Times New Roman" w:hAnsi="Times New Roman" w:cs="Times New Roman"/>
        </w:rPr>
        <w:t>, dozvolili objavu na mrežnoj stranici HAZU 18, od toga 16 dostavil</w:t>
      </w:r>
      <w:r w:rsidR="00E715CE">
        <w:rPr>
          <w:rFonts w:ascii="Times New Roman" w:hAnsi="Times New Roman" w:cs="Times New Roman"/>
        </w:rPr>
        <w:t>i</w:t>
      </w:r>
      <w:r w:rsidR="006E5988">
        <w:rPr>
          <w:rFonts w:ascii="Times New Roman" w:hAnsi="Times New Roman" w:cs="Times New Roman"/>
        </w:rPr>
        <w:t xml:space="preserve"> obnovljene odgovore, </w:t>
      </w:r>
    </w:p>
    <w:p w:rsidR="00133E9F" w:rsidRPr="0054639F" w:rsidRDefault="00133E9F">
      <w:pPr>
        <w:rPr>
          <w:rFonts w:ascii="Times New Roman" w:hAnsi="Times New Roman" w:cs="Times New Roman"/>
          <w:i/>
        </w:rPr>
      </w:pPr>
      <w:r w:rsidRPr="0054639F">
        <w:rPr>
          <w:rFonts w:ascii="Times New Roman" w:hAnsi="Times New Roman" w:cs="Times New Roman"/>
          <w:i/>
        </w:rPr>
        <w:t>2.</w:t>
      </w:r>
      <w:r w:rsidR="000D446A" w:rsidRPr="0054639F">
        <w:rPr>
          <w:rFonts w:ascii="Times New Roman" w:hAnsi="Times New Roman" w:cs="Times New Roman"/>
          <w:i/>
        </w:rPr>
        <w:t xml:space="preserve"> </w:t>
      </w:r>
      <w:r w:rsidRPr="0054639F">
        <w:rPr>
          <w:rFonts w:ascii="Times New Roman" w:hAnsi="Times New Roman" w:cs="Times New Roman"/>
          <w:i/>
        </w:rPr>
        <w:t>Uža znanstvena problematika kojom se bavite (10 rečenica)</w:t>
      </w:r>
    </w:p>
    <w:p w:rsidR="0054639F" w:rsidRPr="00E03078" w:rsidRDefault="008B6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</w:t>
      </w:r>
      <w:r w:rsidR="005A01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medicinska </w:t>
      </w:r>
      <w:proofErr w:type="spellStart"/>
      <w:r>
        <w:rPr>
          <w:rFonts w:ascii="Times New Roman" w:hAnsi="Times New Roman" w:cs="Times New Roman"/>
        </w:rPr>
        <w:t>genomika</w:t>
      </w:r>
      <w:proofErr w:type="spellEnd"/>
      <w:r>
        <w:rPr>
          <w:rFonts w:ascii="Times New Roman" w:hAnsi="Times New Roman" w:cs="Times New Roman"/>
        </w:rPr>
        <w:t xml:space="preserve">, </w:t>
      </w:r>
      <w:r w:rsidR="00D4286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bioinformatika</w:t>
      </w:r>
      <w:proofErr w:type="spellEnd"/>
      <w:r>
        <w:rPr>
          <w:rFonts w:ascii="Times New Roman" w:hAnsi="Times New Roman" w:cs="Times New Roman"/>
        </w:rPr>
        <w:t xml:space="preserve">, 4 mikrobna </w:t>
      </w:r>
      <w:proofErr w:type="spellStart"/>
      <w:r>
        <w:rPr>
          <w:rFonts w:ascii="Times New Roman" w:hAnsi="Times New Roman" w:cs="Times New Roman"/>
        </w:rPr>
        <w:t>genomika</w:t>
      </w:r>
      <w:proofErr w:type="spellEnd"/>
    </w:p>
    <w:p w:rsidR="00133E9F" w:rsidRPr="0054639F" w:rsidRDefault="00133E9F">
      <w:pPr>
        <w:rPr>
          <w:rFonts w:ascii="Times New Roman" w:hAnsi="Times New Roman" w:cs="Times New Roman"/>
          <w:i/>
        </w:rPr>
      </w:pPr>
      <w:r w:rsidRPr="0054639F">
        <w:rPr>
          <w:rFonts w:ascii="Times New Roman" w:hAnsi="Times New Roman" w:cs="Times New Roman"/>
          <w:i/>
        </w:rPr>
        <w:t>3.</w:t>
      </w:r>
      <w:r w:rsidR="000D446A" w:rsidRPr="0054639F">
        <w:rPr>
          <w:rFonts w:ascii="Times New Roman" w:hAnsi="Times New Roman" w:cs="Times New Roman"/>
          <w:i/>
        </w:rPr>
        <w:t xml:space="preserve"> </w:t>
      </w:r>
      <w:r w:rsidRPr="0054639F">
        <w:rPr>
          <w:rFonts w:ascii="Times New Roman" w:hAnsi="Times New Roman" w:cs="Times New Roman"/>
          <w:i/>
        </w:rPr>
        <w:t>Navedite 10 vaših najznačajnijih radova</w:t>
      </w:r>
    </w:p>
    <w:p w:rsidR="0054639F" w:rsidRPr="008B6281" w:rsidRDefault="008B6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Svi </w:t>
      </w:r>
      <w:r w:rsidR="00DE1EF9">
        <w:rPr>
          <w:rFonts w:ascii="Times New Roman" w:hAnsi="Times New Roman" w:cs="Times New Roman"/>
        </w:rPr>
        <w:t xml:space="preserve">su </w:t>
      </w:r>
      <w:r>
        <w:rPr>
          <w:rFonts w:ascii="Times New Roman" w:hAnsi="Times New Roman" w:cs="Times New Roman"/>
        </w:rPr>
        <w:t>učesnici sve ili većinu navedenih radova publicirali u prestižnim časopisima.</w:t>
      </w:r>
    </w:p>
    <w:p w:rsidR="00133E9F" w:rsidRPr="0054639F" w:rsidRDefault="00133E9F">
      <w:pPr>
        <w:rPr>
          <w:rFonts w:ascii="Times New Roman" w:hAnsi="Times New Roman" w:cs="Times New Roman"/>
          <w:i/>
        </w:rPr>
      </w:pPr>
      <w:r w:rsidRPr="0054639F">
        <w:rPr>
          <w:rFonts w:ascii="Times New Roman" w:hAnsi="Times New Roman" w:cs="Times New Roman"/>
          <w:i/>
        </w:rPr>
        <w:t>4.</w:t>
      </w:r>
      <w:r w:rsidR="000D446A" w:rsidRPr="0054639F">
        <w:rPr>
          <w:rFonts w:ascii="Times New Roman" w:hAnsi="Times New Roman" w:cs="Times New Roman"/>
          <w:i/>
        </w:rPr>
        <w:t xml:space="preserve"> </w:t>
      </w:r>
      <w:r w:rsidRPr="0054639F">
        <w:rPr>
          <w:rFonts w:ascii="Times New Roman" w:hAnsi="Times New Roman" w:cs="Times New Roman"/>
          <w:i/>
        </w:rPr>
        <w:t>Znanstveno-istraživalačk</w:t>
      </w:r>
      <w:r w:rsidR="00513568">
        <w:rPr>
          <w:rFonts w:ascii="Times New Roman" w:hAnsi="Times New Roman" w:cs="Times New Roman"/>
          <w:i/>
        </w:rPr>
        <w:t>i projekti</w:t>
      </w:r>
      <w:r w:rsidRPr="0054639F">
        <w:rPr>
          <w:rFonts w:ascii="Times New Roman" w:hAnsi="Times New Roman" w:cs="Times New Roman"/>
          <w:i/>
        </w:rPr>
        <w:t xml:space="preserve"> koje ste vodili ili u njima surađivali.</w:t>
      </w:r>
    </w:p>
    <w:p w:rsidR="0054639F" w:rsidRPr="00DE1EF9" w:rsidRDefault="0054639F" w:rsidP="00DE1EF9">
      <w:pPr>
        <w:jc w:val="both"/>
        <w:rPr>
          <w:rFonts w:ascii="Times New Roman" w:hAnsi="Times New Roman" w:cs="Times New Roman"/>
        </w:rPr>
      </w:pPr>
    </w:p>
    <w:p w:rsidR="00133E9F" w:rsidRPr="0054639F" w:rsidRDefault="00133E9F">
      <w:pPr>
        <w:rPr>
          <w:rFonts w:ascii="Times New Roman" w:hAnsi="Times New Roman" w:cs="Times New Roman"/>
          <w:i/>
        </w:rPr>
      </w:pPr>
      <w:r w:rsidRPr="0054639F">
        <w:rPr>
          <w:rFonts w:ascii="Times New Roman" w:hAnsi="Times New Roman" w:cs="Times New Roman"/>
          <w:i/>
        </w:rPr>
        <w:t>5. Znanstveno-istraživalački projekt koji vodite ili u njemu surađujete.</w:t>
      </w:r>
    </w:p>
    <w:p w:rsidR="0054639F" w:rsidRPr="00DE1EF9" w:rsidRDefault="00DE1EF9">
      <w:pPr>
        <w:rPr>
          <w:rFonts w:ascii="Times New Roman" w:hAnsi="Times New Roman" w:cs="Times New Roman"/>
        </w:rPr>
      </w:pPr>
      <w:r w:rsidRPr="00DE1EF9">
        <w:rPr>
          <w:rFonts w:ascii="Times New Roman" w:hAnsi="Times New Roman" w:cs="Times New Roman"/>
        </w:rPr>
        <w:t xml:space="preserve">Svi učesnici su vodili </w:t>
      </w:r>
      <w:r>
        <w:rPr>
          <w:rFonts w:ascii="Times New Roman" w:hAnsi="Times New Roman" w:cs="Times New Roman"/>
        </w:rPr>
        <w:t xml:space="preserve">ili </w:t>
      </w:r>
      <w:r w:rsidRPr="00DE1EF9">
        <w:rPr>
          <w:rFonts w:ascii="Times New Roman" w:hAnsi="Times New Roman" w:cs="Times New Roman"/>
        </w:rPr>
        <w:t xml:space="preserve">vode projekte, </w:t>
      </w:r>
      <w:r w:rsidR="00D4286B">
        <w:rPr>
          <w:rFonts w:ascii="Times New Roman" w:hAnsi="Times New Roman" w:cs="Times New Roman"/>
        </w:rPr>
        <w:t xml:space="preserve">sudjelovali u međunarodnim projektima, 17 su vodili/vode međunarodne projekte </w:t>
      </w:r>
    </w:p>
    <w:p w:rsidR="0054639F" w:rsidRPr="0054639F" w:rsidRDefault="0054639F">
      <w:pPr>
        <w:rPr>
          <w:rFonts w:ascii="Times New Roman" w:hAnsi="Times New Roman" w:cs="Times New Roman"/>
          <w:i/>
        </w:rPr>
      </w:pPr>
      <w:r w:rsidRPr="0054639F">
        <w:rPr>
          <w:rFonts w:ascii="Times New Roman" w:hAnsi="Times New Roman" w:cs="Times New Roman"/>
          <w:i/>
        </w:rPr>
        <w:t xml:space="preserve">6. </w:t>
      </w:r>
      <w:r w:rsidR="0057554A">
        <w:rPr>
          <w:rFonts w:ascii="Times New Roman" w:hAnsi="Times New Roman" w:cs="Times New Roman"/>
          <w:i/>
        </w:rPr>
        <w:t>Međunarodna suradnja</w:t>
      </w:r>
      <w:r w:rsidRPr="0054639F">
        <w:rPr>
          <w:rFonts w:ascii="Times New Roman" w:hAnsi="Times New Roman" w:cs="Times New Roman"/>
          <w:i/>
        </w:rPr>
        <w:t>.</w:t>
      </w:r>
    </w:p>
    <w:p w:rsidR="0054639F" w:rsidRPr="00D4286B" w:rsidRDefault="00895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Svi učesnici imaju međunarodnu suradnju</w:t>
      </w:r>
    </w:p>
    <w:p w:rsidR="00133E9F" w:rsidRPr="0054639F" w:rsidRDefault="0054639F">
      <w:pPr>
        <w:rPr>
          <w:rFonts w:ascii="Times New Roman" w:hAnsi="Times New Roman" w:cs="Times New Roman"/>
          <w:i/>
        </w:rPr>
      </w:pPr>
      <w:r w:rsidRPr="0054639F">
        <w:rPr>
          <w:rFonts w:ascii="Times New Roman" w:hAnsi="Times New Roman" w:cs="Times New Roman"/>
          <w:i/>
        </w:rPr>
        <w:t>7</w:t>
      </w:r>
      <w:r w:rsidR="000D446A" w:rsidRPr="0054639F">
        <w:rPr>
          <w:rFonts w:ascii="Times New Roman" w:hAnsi="Times New Roman" w:cs="Times New Roman"/>
          <w:i/>
        </w:rPr>
        <w:t>. Najvažnija oprema Vašeg laboratorija</w:t>
      </w:r>
    </w:p>
    <w:p w:rsidR="0054639F" w:rsidRPr="008954E1" w:rsidRDefault="00895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Većina laboratorija je opremljena zadovoljavajućom standardnom opremom</w:t>
      </w:r>
      <w:r w:rsidR="00DF48E8">
        <w:rPr>
          <w:rFonts w:ascii="Times New Roman" w:hAnsi="Times New Roman" w:cs="Times New Roman"/>
        </w:rPr>
        <w:t xml:space="preserve"> starije generacije</w:t>
      </w:r>
      <w:r>
        <w:rPr>
          <w:rFonts w:ascii="Times New Roman" w:hAnsi="Times New Roman" w:cs="Times New Roman"/>
        </w:rPr>
        <w:t>, koja je</w:t>
      </w:r>
      <w:r w:rsidR="00DF48E8">
        <w:rPr>
          <w:rFonts w:ascii="Times New Roman" w:hAnsi="Times New Roman" w:cs="Times New Roman"/>
        </w:rPr>
        <w:t xml:space="preserve"> u mnogim laboratorijima</w:t>
      </w:r>
      <w:r>
        <w:rPr>
          <w:rFonts w:ascii="Times New Roman" w:hAnsi="Times New Roman" w:cs="Times New Roman"/>
        </w:rPr>
        <w:t xml:space="preserve"> dotrajala.</w:t>
      </w:r>
      <w:r w:rsidR="00DF48E8">
        <w:rPr>
          <w:rFonts w:ascii="Times New Roman" w:hAnsi="Times New Roman" w:cs="Times New Roman"/>
        </w:rPr>
        <w:t xml:space="preserve"> Potrebna obnova i modernizacija. </w:t>
      </w:r>
      <w:r>
        <w:rPr>
          <w:rFonts w:ascii="Times New Roman" w:hAnsi="Times New Roman" w:cs="Times New Roman"/>
        </w:rPr>
        <w:t xml:space="preserve"> </w:t>
      </w:r>
    </w:p>
    <w:p w:rsidR="000D446A" w:rsidRPr="0054639F" w:rsidRDefault="0054639F">
      <w:pPr>
        <w:rPr>
          <w:rFonts w:ascii="Times New Roman" w:hAnsi="Times New Roman" w:cs="Times New Roman"/>
          <w:i/>
        </w:rPr>
      </w:pPr>
      <w:r w:rsidRPr="0054639F">
        <w:rPr>
          <w:rFonts w:ascii="Times New Roman" w:hAnsi="Times New Roman" w:cs="Times New Roman"/>
          <w:i/>
        </w:rPr>
        <w:t>9</w:t>
      </w:r>
      <w:r w:rsidR="000D446A" w:rsidRPr="0054639F">
        <w:rPr>
          <w:rFonts w:ascii="Times New Roman" w:hAnsi="Times New Roman" w:cs="Times New Roman"/>
          <w:i/>
        </w:rPr>
        <w:t>. Oprema koju bi valjalo nabaviti</w:t>
      </w:r>
    </w:p>
    <w:p w:rsidR="000D446A" w:rsidRDefault="000D446A">
      <w:pPr>
        <w:rPr>
          <w:rFonts w:ascii="Times New Roman" w:hAnsi="Times New Roman" w:cs="Times New Roman"/>
          <w:i/>
        </w:rPr>
      </w:pPr>
      <w:r w:rsidRPr="0054639F">
        <w:rPr>
          <w:rFonts w:ascii="Times New Roman" w:hAnsi="Times New Roman" w:cs="Times New Roman"/>
          <w:i/>
        </w:rPr>
        <w:t>- na razini Vašeg laboratorija</w:t>
      </w:r>
    </w:p>
    <w:p w:rsidR="008954E1" w:rsidRPr="0054639F" w:rsidRDefault="008954E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Pr="008954E1">
        <w:rPr>
          <w:rFonts w:ascii="Times New Roman" w:hAnsi="Times New Roman" w:cs="Times New Roman"/>
        </w:rPr>
        <w:t>vidi tablicu</w:t>
      </w:r>
    </w:p>
    <w:p w:rsidR="000D446A" w:rsidRDefault="000D446A">
      <w:pPr>
        <w:rPr>
          <w:rFonts w:ascii="Times New Roman" w:hAnsi="Times New Roman" w:cs="Times New Roman"/>
          <w:i/>
        </w:rPr>
      </w:pPr>
      <w:r w:rsidRPr="0054639F">
        <w:rPr>
          <w:rFonts w:ascii="Times New Roman" w:hAnsi="Times New Roman" w:cs="Times New Roman"/>
          <w:i/>
        </w:rPr>
        <w:t>- na razini Vaše ustanova</w:t>
      </w:r>
    </w:p>
    <w:p w:rsidR="007A0C78" w:rsidRPr="007A0C78" w:rsidRDefault="007A0C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</w:t>
      </w:r>
      <w:r w:rsidR="000976A3">
        <w:rPr>
          <w:rFonts w:ascii="Times New Roman" w:hAnsi="Times New Roman" w:cs="Times New Roman"/>
        </w:rPr>
        <w:t>ćina predlaže nabavu</w:t>
      </w:r>
      <w:r w:rsidR="00171B7D">
        <w:rPr>
          <w:rFonts w:ascii="Times New Roman" w:hAnsi="Times New Roman" w:cs="Times New Roman"/>
        </w:rPr>
        <w:t xml:space="preserve"> uređaja za </w:t>
      </w:r>
      <w:r w:rsidR="000976A3">
        <w:rPr>
          <w:rFonts w:ascii="Times New Roman" w:hAnsi="Times New Roman" w:cs="Times New Roman"/>
        </w:rPr>
        <w:t xml:space="preserve"> DNA </w:t>
      </w:r>
      <w:proofErr w:type="spellStart"/>
      <w:r w:rsidR="00171B7D">
        <w:rPr>
          <w:rFonts w:ascii="Times New Roman" w:hAnsi="Times New Roman" w:cs="Times New Roman"/>
        </w:rPr>
        <w:t>sekvencioniranje</w:t>
      </w:r>
      <w:proofErr w:type="spellEnd"/>
    </w:p>
    <w:p w:rsidR="000D446A" w:rsidRPr="0054639F" w:rsidRDefault="000D446A">
      <w:pPr>
        <w:rPr>
          <w:rFonts w:ascii="Times New Roman" w:hAnsi="Times New Roman" w:cs="Times New Roman"/>
          <w:i/>
        </w:rPr>
      </w:pPr>
      <w:r w:rsidRPr="0054639F">
        <w:rPr>
          <w:rFonts w:ascii="Times New Roman" w:hAnsi="Times New Roman" w:cs="Times New Roman"/>
          <w:i/>
        </w:rPr>
        <w:t xml:space="preserve">- centralno na razini države time da bude na raspolaganje </w:t>
      </w:r>
      <w:r w:rsidR="000120E5" w:rsidRPr="0054639F">
        <w:rPr>
          <w:rFonts w:ascii="Times New Roman" w:hAnsi="Times New Roman" w:cs="Times New Roman"/>
          <w:i/>
        </w:rPr>
        <w:t>uz razumne uvijete</w:t>
      </w:r>
      <w:r w:rsidR="007F6952" w:rsidRPr="0054639F">
        <w:rPr>
          <w:rFonts w:ascii="Times New Roman" w:hAnsi="Times New Roman" w:cs="Times New Roman"/>
          <w:i/>
        </w:rPr>
        <w:t>.</w:t>
      </w:r>
    </w:p>
    <w:p w:rsidR="0054639F" w:rsidRPr="00881EAF" w:rsidRDefault="00881E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881EAF">
        <w:rPr>
          <w:rFonts w:ascii="Times New Roman" w:hAnsi="Times New Roman" w:cs="Times New Roman"/>
        </w:rPr>
        <w:t xml:space="preserve">stroj centralnog </w:t>
      </w:r>
      <w:proofErr w:type="spellStart"/>
      <w:r w:rsidRPr="00881EAF">
        <w:rPr>
          <w:rFonts w:ascii="Times New Roman" w:hAnsi="Times New Roman" w:cs="Times New Roman"/>
        </w:rPr>
        <w:t>genomičkog</w:t>
      </w:r>
      <w:proofErr w:type="spellEnd"/>
      <w:r w:rsidRPr="00881E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servisa sa strojevima za </w:t>
      </w:r>
      <w:proofErr w:type="spellStart"/>
      <w:r>
        <w:rPr>
          <w:rFonts w:ascii="Times New Roman" w:hAnsi="Times New Roman" w:cs="Times New Roman"/>
        </w:rPr>
        <w:t>sekvencioniranje</w:t>
      </w:r>
      <w:proofErr w:type="spellEnd"/>
      <w:r>
        <w:rPr>
          <w:rFonts w:ascii="Times New Roman" w:hAnsi="Times New Roman" w:cs="Times New Roman"/>
        </w:rPr>
        <w:t xml:space="preserve"> nove generacije, sintezom </w:t>
      </w:r>
      <w:proofErr w:type="spellStart"/>
      <w:r>
        <w:rPr>
          <w:rFonts w:ascii="Times New Roman" w:hAnsi="Times New Roman" w:cs="Times New Roman"/>
        </w:rPr>
        <w:t>oligonukleotida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masenim</w:t>
      </w:r>
      <w:proofErr w:type="spellEnd"/>
      <w:r>
        <w:rPr>
          <w:rFonts w:ascii="Times New Roman" w:hAnsi="Times New Roman" w:cs="Times New Roman"/>
        </w:rPr>
        <w:t xml:space="preserve"> spektrometrom, uređajima za </w:t>
      </w:r>
      <w:proofErr w:type="spellStart"/>
      <w:r>
        <w:rPr>
          <w:rFonts w:ascii="Times New Roman" w:hAnsi="Times New Roman" w:cs="Times New Roman"/>
        </w:rPr>
        <w:t>transkriptomsku</w:t>
      </w:r>
      <w:proofErr w:type="spellEnd"/>
      <w:r>
        <w:rPr>
          <w:rFonts w:ascii="Times New Roman" w:hAnsi="Times New Roman" w:cs="Times New Roman"/>
        </w:rPr>
        <w:t xml:space="preserve"> analizu. </w:t>
      </w:r>
    </w:p>
    <w:p w:rsidR="007F6952" w:rsidRPr="0054639F" w:rsidRDefault="0054639F">
      <w:pPr>
        <w:rPr>
          <w:rFonts w:ascii="Times New Roman" w:hAnsi="Times New Roman" w:cs="Times New Roman"/>
          <w:i/>
        </w:rPr>
      </w:pPr>
      <w:r w:rsidRPr="0054639F">
        <w:rPr>
          <w:rFonts w:ascii="Times New Roman" w:hAnsi="Times New Roman" w:cs="Times New Roman"/>
          <w:i/>
        </w:rPr>
        <w:t>10</w:t>
      </w:r>
      <w:r w:rsidR="007F6952" w:rsidRPr="0054639F">
        <w:rPr>
          <w:rFonts w:ascii="Times New Roman" w:hAnsi="Times New Roman" w:cs="Times New Roman"/>
          <w:i/>
        </w:rPr>
        <w:t xml:space="preserve">. Vaše mišljenje o izobrazbi iz </w:t>
      </w:r>
      <w:proofErr w:type="spellStart"/>
      <w:r w:rsidR="007F6952" w:rsidRPr="0054639F">
        <w:rPr>
          <w:rFonts w:ascii="Times New Roman" w:hAnsi="Times New Roman" w:cs="Times New Roman"/>
          <w:i/>
        </w:rPr>
        <w:t>genomike</w:t>
      </w:r>
      <w:proofErr w:type="spellEnd"/>
      <w:r w:rsidR="007F6952" w:rsidRPr="0054639F">
        <w:rPr>
          <w:rFonts w:ascii="Times New Roman" w:hAnsi="Times New Roman" w:cs="Times New Roman"/>
          <w:i/>
        </w:rPr>
        <w:t xml:space="preserve"> u Vašem području, </w:t>
      </w:r>
      <w:r w:rsidR="00FC4013" w:rsidRPr="0054639F">
        <w:rPr>
          <w:rFonts w:ascii="Times New Roman" w:hAnsi="Times New Roman" w:cs="Times New Roman"/>
          <w:i/>
        </w:rPr>
        <w:t>sadašnje stanje</w:t>
      </w:r>
      <w:r w:rsidR="007F6952" w:rsidRPr="0054639F">
        <w:rPr>
          <w:rFonts w:ascii="Times New Roman" w:hAnsi="Times New Roman" w:cs="Times New Roman"/>
          <w:i/>
        </w:rPr>
        <w:t xml:space="preserve"> i kako un</w:t>
      </w:r>
      <w:r w:rsidR="00FC4013" w:rsidRPr="0054639F">
        <w:rPr>
          <w:rFonts w:ascii="Times New Roman" w:hAnsi="Times New Roman" w:cs="Times New Roman"/>
          <w:i/>
        </w:rPr>
        <w:t>a</w:t>
      </w:r>
      <w:r w:rsidR="007F6952" w:rsidRPr="0054639F">
        <w:rPr>
          <w:rFonts w:ascii="Times New Roman" w:hAnsi="Times New Roman" w:cs="Times New Roman"/>
          <w:i/>
        </w:rPr>
        <w:t>prijediti</w:t>
      </w:r>
      <w:r w:rsidR="00FC4013" w:rsidRPr="0054639F">
        <w:rPr>
          <w:rFonts w:ascii="Times New Roman" w:hAnsi="Times New Roman" w:cs="Times New Roman"/>
          <w:i/>
        </w:rPr>
        <w:t>:</w:t>
      </w:r>
    </w:p>
    <w:p w:rsidR="007F6952" w:rsidRPr="0054639F" w:rsidRDefault="007F6952">
      <w:pPr>
        <w:rPr>
          <w:rFonts w:ascii="Times New Roman" w:hAnsi="Times New Roman" w:cs="Times New Roman"/>
          <w:i/>
        </w:rPr>
      </w:pPr>
      <w:r w:rsidRPr="0054639F">
        <w:rPr>
          <w:rFonts w:ascii="Times New Roman" w:hAnsi="Times New Roman" w:cs="Times New Roman"/>
          <w:i/>
        </w:rPr>
        <w:t>- dod</w:t>
      </w:r>
      <w:r w:rsidR="00FC4013" w:rsidRPr="0054639F">
        <w:rPr>
          <w:rFonts w:ascii="Times New Roman" w:hAnsi="Times New Roman" w:cs="Times New Roman"/>
          <w:i/>
        </w:rPr>
        <w:t>i</w:t>
      </w:r>
      <w:r w:rsidRPr="0054639F">
        <w:rPr>
          <w:rFonts w:ascii="Times New Roman" w:hAnsi="Times New Roman" w:cs="Times New Roman"/>
          <w:i/>
        </w:rPr>
        <w:t>plomsk</w:t>
      </w:r>
      <w:r w:rsidR="00FC4013" w:rsidRPr="0054639F">
        <w:rPr>
          <w:rFonts w:ascii="Times New Roman" w:hAnsi="Times New Roman" w:cs="Times New Roman"/>
          <w:i/>
        </w:rPr>
        <w:t>a</w:t>
      </w:r>
    </w:p>
    <w:p w:rsidR="007F6952" w:rsidRPr="0054639F" w:rsidRDefault="007F6952">
      <w:pPr>
        <w:rPr>
          <w:rFonts w:ascii="Times New Roman" w:hAnsi="Times New Roman" w:cs="Times New Roman"/>
          <w:i/>
        </w:rPr>
      </w:pPr>
      <w:r w:rsidRPr="0054639F">
        <w:rPr>
          <w:rFonts w:ascii="Times New Roman" w:hAnsi="Times New Roman" w:cs="Times New Roman"/>
          <w:i/>
        </w:rPr>
        <w:t>- poslijediplomsk</w:t>
      </w:r>
      <w:r w:rsidR="00FC4013" w:rsidRPr="0054639F">
        <w:rPr>
          <w:rFonts w:ascii="Times New Roman" w:hAnsi="Times New Roman" w:cs="Times New Roman"/>
          <w:i/>
        </w:rPr>
        <w:t>a doktorska</w:t>
      </w:r>
    </w:p>
    <w:p w:rsidR="007F6952" w:rsidRPr="0054639F" w:rsidRDefault="007F6952">
      <w:pPr>
        <w:rPr>
          <w:rFonts w:ascii="Times New Roman" w:hAnsi="Times New Roman" w:cs="Times New Roman"/>
          <w:i/>
        </w:rPr>
      </w:pPr>
      <w:r w:rsidRPr="0054639F">
        <w:rPr>
          <w:rFonts w:ascii="Times New Roman" w:hAnsi="Times New Roman" w:cs="Times New Roman"/>
          <w:i/>
        </w:rPr>
        <w:t xml:space="preserve">- </w:t>
      </w:r>
      <w:r w:rsidR="00FC4013" w:rsidRPr="0054639F">
        <w:rPr>
          <w:rFonts w:ascii="Times New Roman" w:hAnsi="Times New Roman" w:cs="Times New Roman"/>
          <w:i/>
        </w:rPr>
        <w:t xml:space="preserve">poslijediplomska </w:t>
      </w:r>
      <w:r w:rsidRPr="0054639F">
        <w:rPr>
          <w:rFonts w:ascii="Times New Roman" w:hAnsi="Times New Roman" w:cs="Times New Roman"/>
          <w:i/>
        </w:rPr>
        <w:t>specijalističk</w:t>
      </w:r>
      <w:r w:rsidR="00FC4013" w:rsidRPr="0054639F">
        <w:rPr>
          <w:rFonts w:ascii="Times New Roman" w:hAnsi="Times New Roman" w:cs="Times New Roman"/>
          <w:i/>
        </w:rPr>
        <w:t xml:space="preserve">a </w:t>
      </w:r>
    </w:p>
    <w:p w:rsidR="0054639F" w:rsidRPr="00881EAF" w:rsidRDefault="00881E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Većina misli da je izobrazba iz </w:t>
      </w:r>
      <w:proofErr w:type="spellStart"/>
      <w:r>
        <w:rPr>
          <w:rFonts w:ascii="Times New Roman" w:hAnsi="Times New Roman" w:cs="Times New Roman"/>
        </w:rPr>
        <w:t>genomike</w:t>
      </w:r>
      <w:proofErr w:type="spellEnd"/>
      <w:r>
        <w:rPr>
          <w:rFonts w:ascii="Times New Roman" w:hAnsi="Times New Roman" w:cs="Times New Roman"/>
        </w:rPr>
        <w:t xml:space="preserve"> na svim razinama nedostatna. Osnivanje posebnog predmeta </w:t>
      </w:r>
      <w:proofErr w:type="spellStart"/>
      <w:r>
        <w:rPr>
          <w:rFonts w:ascii="Times New Roman" w:hAnsi="Times New Roman" w:cs="Times New Roman"/>
        </w:rPr>
        <w:t>genomika</w:t>
      </w:r>
      <w:proofErr w:type="spellEnd"/>
      <w:r>
        <w:rPr>
          <w:rFonts w:ascii="Times New Roman" w:hAnsi="Times New Roman" w:cs="Times New Roman"/>
        </w:rPr>
        <w:t xml:space="preserve">, potrebno je povećati znanje liječnika iz </w:t>
      </w:r>
      <w:proofErr w:type="spellStart"/>
      <w:r>
        <w:rPr>
          <w:rFonts w:ascii="Times New Roman" w:hAnsi="Times New Roman" w:cs="Times New Roman"/>
        </w:rPr>
        <w:t>genomike</w:t>
      </w:r>
      <w:proofErr w:type="spellEnd"/>
      <w:r>
        <w:rPr>
          <w:rFonts w:ascii="Times New Roman" w:hAnsi="Times New Roman" w:cs="Times New Roman"/>
        </w:rPr>
        <w:t xml:space="preserve"> kako bi se omogućila njena šira primjena, neophodna izobrazba </w:t>
      </w:r>
      <w:proofErr w:type="spellStart"/>
      <w:r>
        <w:rPr>
          <w:rFonts w:ascii="Times New Roman" w:hAnsi="Times New Roman" w:cs="Times New Roman"/>
        </w:rPr>
        <w:t>bioinformatičara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7F6952" w:rsidRPr="0054639F" w:rsidRDefault="0054639F">
      <w:pPr>
        <w:rPr>
          <w:rFonts w:ascii="Times New Roman" w:hAnsi="Times New Roman" w:cs="Times New Roman"/>
          <w:i/>
        </w:rPr>
      </w:pPr>
      <w:r w:rsidRPr="0054639F">
        <w:rPr>
          <w:rFonts w:ascii="Times New Roman" w:hAnsi="Times New Roman" w:cs="Times New Roman"/>
          <w:i/>
        </w:rPr>
        <w:t>11</w:t>
      </w:r>
      <w:r w:rsidR="007F6952" w:rsidRPr="0054639F">
        <w:rPr>
          <w:rFonts w:ascii="Times New Roman" w:hAnsi="Times New Roman" w:cs="Times New Roman"/>
          <w:i/>
        </w:rPr>
        <w:t xml:space="preserve">. </w:t>
      </w:r>
      <w:r w:rsidR="00AF1C88" w:rsidRPr="0054639F">
        <w:rPr>
          <w:rFonts w:ascii="Times New Roman" w:hAnsi="Times New Roman" w:cs="Times New Roman"/>
          <w:i/>
        </w:rPr>
        <w:t>Sažeto p</w:t>
      </w:r>
      <w:r w:rsidR="00FC4013" w:rsidRPr="0054639F">
        <w:rPr>
          <w:rFonts w:ascii="Times New Roman" w:hAnsi="Times New Roman" w:cs="Times New Roman"/>
          <w:i/>
        </w:rPr>
        <w:t xml:space="preserve">rikažite primjenu </w:t>
      </w:r>
      <w:proofErr w:type="spellStart"/>
      <w:r w:rsidR="00FC4013" w:rsidRPr="0054639F">
        <w:rPr>
          <w:rFonts w:ascii="Times New Roman" w:hAnsi="Times New Roman" w:cs="Times New Roman"/>
          <w:i/>
        </w:rPr>
        <w:t>genomike</w:t>
      </w:r>
      <w:proofErr w:type="spellEnd"/>
      <w:r w:rsidR="00FC4013" w:rsidRPr="0054639F">
        <w:rPr>
          <w:rFonts w:ascii="Times New Roman" w:hAnsi="Times New Roman" w:cs="Times New Roman"/>
          <w:i/>
        </w:rPr>
        <w:t xml:space="preserve"> u Vašem području</w:t>
      </w:r>
      <w:r w:rsidR="00AF1C88" w:rsidRPr="0054639F">
        <w:rPr>
          <w:rFonts w:ascii="Times New Roman" w:hAnsi="Times New Roman" w:cs="Times New Roman"/>
          <w:i/>
        </w:rPr>
        <w:t xml:space="preserve"> u na</w:t>
      </w:r>
      <w:r w:rsidR="00CB4C17" w:rsidRPr="0054639F">
        <w:rPr>
          <w:rFonts w:ascii="Times New Roman" w:hAnsi="Times New Roman" w:cs="Times New Roman"/>
          <w:i/>
        </w:rPr>
        <w:t>s i usporedite sa svijetom.</w:t>
      </w:r>
    </w:p>
    <w:p w:rsidR="0054639F" w:rsidRPr="007A14EE" w:rsidRDefault="007A14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Mnogi su promašili pitanje, osvrnuli su se na rad svog laboratorija, a ne na područje. Navodi se značajno zaostajanje, posebice u primjeni (medicina).</w:t>
      </w:r>
    </w:p>
    <w:p w:rsidR="00AF1C88" w:rsidRPr="0054639F" w:rsidRDefault="00AF1C88">
      <w:pPr>
        <w:rPr>
          <w:rFonts w:ascii="Times New Roman" w:hAnsi="Times New Roman" w:cs="Times New Roman"/>
          <w:i/>
        </w:rPr>
      </w:pPr>
      <w:r w:rsidRPr="0054639F">
        <w:rPr>
          <w:rFonts w:ascii="Times New Roman" w:hAnsi="Times New Roman" w:cs="Times New Roman"/>
          <w:i/>
        </w:rPr>
        <w:t>1</w:t>
      </w:r>
      <w:r w:rsidR="0054639F" w:rsidRPr="0054639F">
        <w:rPr>
          <w:rFonts w:ascii="Times New Roman" w:hAnsi="Times New Roman" w:cs="Times New Roman"/>
          <w:i/>
        </w:rPr>
        <w:t>2</w:t>
      </w:r>
      <w:r w:rsidRPr="0054639F">
        <w:rPr>
          <w:rFonts w:ascii="Times New Roman" w:hAnsi="Times New Roman" w:cs="Times New Roman"/>
          <w:i/>
        </w:rPr>
        <w:t xml:space="preserve">. Da </w:t>
      </w:r>
      <w:r w:rsidR="00CB4C17" w:rsidRPr="0054639F">
        <w:rPr>
          <w:rFonts w:ascii="Times New Roman" w:hAnsi="Times New Roman" w:cs="Times New Roman"/>
          <w:i/>
        </w:rPr>
        <w:t xml:space="preserve">li </w:t>
      </w:r>
      <w:r w:rsidRPr="0054639F">
        <w:rPr>
          <w:rFonts w:ascii="Times New Roman" w:hAnsi="Times New Roman" w:cs="Times New Roman"/>
          <w:i/>
        </w:rPr>
        <w:t>su</w:t>
      </w:r>
      <w:r w:rsidR="00CB4C17" w:rsidRPr="0054639F">
        <w:rPr>
          <w:rFonts w:ascii="Times New Roman" w:hAnsi="Times New Roman" w:cs="Times New Roman"/>
          <w:i/>
        </w:rPr>
        <w:t xml:space="preserve"> u nas zadovoljavajuć</w:t>
      </w:r>
      <w:r w:rsidRPr="0054639F">
        <w:rPr>
          <w:rFonts w:ascii="Times New Roman" w:hAnsi="Times New Roman" w:cs="Times New Roman"/>
          <w:i/>
        </w:rPr>
        <w:t>i</w:t>
      </w:r>
      <w:r w:rsidR="00CB4C17" w:rsidRPr="0054639F">
        <w:rPr>
          <w:rFonts w:ascii="Times New Roman" w:hAnsi="Times New Roman" w:cs="Times New Roman"/>
          <w:i/>
        </w:rPr>
        <w:t xml:space="preserve"> </w:t>
      </w:r>
      <w:r w:rsidRPr="0054639F">
        <w:rPr>
          <w:rFonts w:ascii="Times New Roman" w:hAnsi="Times New Roman" w:cs="Times New Roman"/>
          <w:i/>
        </w:rPr>
        <w:t xml:space="preserve">etički i </w:t>
      </w:r>
      <w:r w:rsidR="00CB4C17" w:rsidRPr="0054639F">
        <w:rPr>
          <w:rFonts w:ascii="Times New Roman" w:hAnsi="Times New Roman" w:cs="Times New Roman"/>
          <w:i/>
        </w:rPr>
        <w:t>prav</w:t>
      </w:r>
      <w:r w:rsidRPr="0054639F">
        <w:rPr>
          <w:rFonts w:ascii="Times New Roman" w:hAnsi="Times New Roman" w:cs="Times New Roman"/>
          <w:i/>
        </w:rPr>
        <w:t>n</w:t>
      </w:r>
      <w:r w:rsidR="00CB4C17" w:rsidRPr="0054639F">
        <w:rPr>
          <w:rFonts w:ascii="Times New Roman" w:hAnsi="Times New Roman" w:cs="Times New Roman"/>
          <w:i/>
        </w:rPr>
        <w:t xml:space="preserve">i </w:t>
      </w:r>
      <w:r w:rsidRPr="0054639F">
        <w:rPr>
          <w:rFonts w:ascii="Times New Roman" w:hAnsi="Times New Roman" w:cs="Times New Roman"/>
          <w:i/>
        </w:rPr>
        <w:t xml:space="preserve">vidovi primjene </w:t>
      </w:r>
      <w:proofErr w:type="spellStart"/>
      <w:r w:rsidRPr="0054639F">
        <w:rPr>
          <w:rFonts w:ascii="Times New Roman" w:hAnsi="Times New Roman" w:cs="Times New Roman"/>
          <w:i/>
        </w:rPr>
        <w:t>genomike</w:t>
      </w:r>
      <w:proofErr w:type="spellEnd"/>
      <w:r w:rsidRPr="0054639F">
        <w:rPr>
          <w:rFonts w:ascii="Times New Roman" w:hAnsi="Times New Roman" w:cs="Times New Roman"/>
          <w:i/>
        </w:rPr>
        <w:t>? Sažeto prikažite u Vašem području i navedite prijedloge.</w:t>
      </w:r>
    </w:p>
    <w:p w:rsidR="0054639F" w:rsidRPr="007A14EE" w:rsidRDefault="007A14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Medicinari navode </w:t>
      </w:r>
      <w:r w:rsidR="00AB6ACA">
        <w:rPr>
          <w:rFonts w:ascii="Times New Roman" w:hAnsi="Times New Roman" w:cs="Times New Roman"/>
        </w:rPr>
        <w:t>nedostatnu pravnu regulativu primjerice glede pohranjivanja i korištenja uzoraka, indikacija za pretrage, davanje nalaza</w:t>
      </w:r>
    </w:p>
    <w:p w:rsidR="00CB4C17" w:rsidRPr="0054639F" w:rsidRDefault="00AF1C88">
      <w:pPr>
        <w:rPr>
          <w:rFonts w:ascii="Times New Roman" w:hAnsi="Times New Roman" w:cs="Times New Roman"/>
          <w:i/>
        </w:rPr>
      </w:pPr>
      <w:r w:rsidRPr="0054639F">
        <w:rPr>
          <w:rFonts w:ascii="Times New Roman" w:hAnsi="Times New Roman" w:cs="Times New Roman"/>
          <w:i/>
        </w:rPr>
        <w:t>1</w:t>
      </w:r>
      <w:r w:rsidR="0054639F" w:rsidRPr="0054639F">
        <w:rPr>
          <w:rFonts w:ascii="Times New Roman" w:hAnsi="Times New Roman" w:cs="Times New Roman"/>
          <w:i/>
        </w:rPr>
        <w:t>3</w:t>
      </w:r>
      <w:r w:rsidRPr="0054639F">
        <w:rPr>
          <w:rFonts w:ascii="Times New Roman" w:hAnsi="Times New Roman" w:cs="Times New Roman"/>
          <w:i/>
        </w:rPr>
        <w:t xml:space="preserve">. Da li je u nas dovoljno razvijena informatička potpora primjeni </w:t>
      </w:r>
      <w:proofErr w:type="spellStart"/>
      <w:r w:rsidRPr="0054639F">
        <w:rPr>
          <w:rFonts w:ascii="Times New Roman" w:hAnsi="Times New Roman" w:cs="Times New Roman"/>
          <w:i/>
        </w:rPr>
        <w:t>genomike</w:t>
      </w:r>
      <w:proofErr w:type="spellEnd"/>
      <w:r w:rsidRPr="0054639F">
        <w:rPr>
          <w:rFonts w:ascii="Times New Roman" w:hAnsi="Times New Roman" w:cs="Times New Roman"/>
          <w:i/>
        </w:rPr>
        <w:t>? Što predlažete?</w:t>
      </w:r>
    </w:p>
    <w:p w:rsidR="0059402A" w:rsidRPr="00AB6ACA" w:rsidRDefault="00AB6A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Većina navodi manjak informatičke potpore koja je i značajna prepreka razvoju </w:t>
      </w:r>
      <w:proofErr w:type="spellStart"/>
      <w:r>
        <w:rPr>
          <w:rFonts w:ascii="Times New Roman" w:hAnsi="Times New Roman" w:cs="Times New Roman"/>
        </w:rPr>
        <w:t>genomike</w:t>
      </w:r>
      <w:proofErr w:type="spellEnd"/>
      <w:r>
        <w:rPr>
          <w:rFonts w:ascii="Times New Roman" w:hAnsi="Times New Roman" w:cs="Times New Roman"/>
        </w:rPr>
        <w:t xml:space="preserve">.  Potrebna edukacija </w:t>
      </w:r>
      <w:proofErr w:type="spellStart"/>
      <w:r>
        <w:rPr>
          <w:rFonts w:ascii="Times New Roman" w:hAnsi="Times New Roman" w:cs="Times New Roman"/>
        </w:rPr>
        <w:t>bioinformatičara</w:t>
      </w:r>
      <w:proofErr w:type="spellEnd"/>
      <w:r>
        <w:rPr>
          <w:rFonts w:ascii="Times New Roman" w:hAnsi="Times New Roman" w:cs="Times New Roman"/>
        </w:rPr>
        <w:t xml:space="preserve"> i ustroj jakih </w:t>
      </w:r>
      <w:proofErr w:type="spellStart"/>
      <w:r>
        <w:rPr>
          <w:rFonts w:ascii="Times New Roman" w:hAnsi="Times New Roman" w:cs="Times New Roman"/>
        </w:rPr>
        <w:t>bioinformatičkih</w:t>
      </w:r>
      <w:proofErr w:type="spellEnd"/>
      <w:r>
        <w:rPr>
          <w:rFonts w:ascii="Times New Roman" w:hAnsi="Times New Roman" w:cs="Times New Roman"/>
        </w:rPr>
        <w:t xml:space="preserve"> grupa.  </w:t>
      </w:r>
      <w:r w:rsidR="009146F6">
        <w:rPr>
          <w:rFonts w:ascii="Times New Roman" w:hAnsi="Times New Roman" w:cs="Times New Roman"/>
        </w:rPr>
        <w:t>"</w:t>
      </w:r>
      <w:r w:rsidR="009146F6" w:rsidRPr="009146F6">
        <w:rPr>
          <w:rFonts w:ascii="Times New Roman" w:hAnsi="Times New Roman" w:cs="Times New Roman"/>
        </w:rPr>
        <w:t xml:space="preserve"> </w:t>
      </w:r>
      <w:r w:rsidR="009146F6">
        <w:rPr>
          <w:rFonts w:ascii="Times New Roman" w:hAnsi="Times New Roman" w:cs="Times New Roman"/>
        </w:rPr>
        <w:t xml:space="preserve">no ono što bi trebalo razvijati na razini države jest snažan </w:t>
      </w:r>
      <w:proofErr w:type="spellStart"/>
      <w:r w:rsidR="009146F6">
        <w:rPr>
          <w:rFonts w:ascii="Times New Roman" w:hAnsi="Times New Roman" w:cs="Times New Roman"/>
        </w:rPr>
        <w:t>bioinformatički</w:t>
      </w:r>
      <w:proofErr w:type="spellEnd"/>
      <w:r w:rsidR="009146F6">
        <w:rPr>
          <w:rFonts w:ascii="Times New Roman" w:hAnsi="Times New Roman" w:cs="Times New Roman"/>
        </w:rPr>
        <w:t xml:space="preserve"> servis za podršku koji bi bio dobro umrežen sa lokalnim operatorima takvih uređaja ili lokalnim </w:t>
      </w:r>
      <w:proofErr w:type="spellStart"/>
      <w:r w:rsidR="009146F6">
        <w:rPr>
          <w:rFonts w:ascii="Times New Roman" w:hAnsi="Times New Roman" w:cs="Times New Roman"/>
        </w:rPr>
        <w:t>bio</w:t>
      </w:r>
      <w:r w:rsidR="006E5988">
        <w:rPr>
          <w:rFonts w:ascii="Times New Roman" w:hAnsi="Times New Roman" w:cs="Times New Roman"/>
        </w:rPr>
        <w:t>informatičkim</w:t>
      </w:r>
      <w:proofErr w:type="spellEnd"/>
      <w:r w:rsidR="006E5988">
        <w:rPr>
          <w:rFonts w:ascii="Times New Roman" w:hAnsi="Times New Roman" w:cs="Times New Roman"/>
        </w:rPr>
        <w:t xml:space="preserve"> jedinicama.</w:t>
      </w:r>
      <w:r w:rsidR="009146F6">
        <w:rPr>
          <w:rFonts w:ascii="Times New Roman" w:hAnsi="Times New Roman" w:cs="Times New Roman"/>
        </w:rPr>
        <w:t>"</w:t>
      </w:r>
    </w:p>
    <w:p w:rsidR="0054639F" w:rsidRPr="0054639F" w:rsidRDefault="0059402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14. Da li su Vam dostupne sve </w:t>
      </w:r>
      <w:proofErr w:type="spellStart"/>
      <w:r>
        <w:rPr>
          <w:rFonts w:ascii="Times New Roman" w:hAnsi="Times New Roman" w:cs="Times New Roman"/>
          <w:i/>
        </w:rPr>
        <w:t>genomičke</w:t>
      </w:r>
      <w:proofErr w:type="spellEnd"/>
      <w:r>
        <w:rPr>
          <w:rFonts w:ascii="Times New Roman" w:hAnsi="Times New Roman" w:cs="Times New Roman"/>
          <w:i/>
        </w:rPr>
        <w:t xml:space="preserve"> baze podataka, ako nisu što predlažete da se poduzme.</w:t>
      </w:r>
    </w:p>
    <w:p w:rsidR="006E5988" w:rsidRDefault="003A54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Većina</w:t>
      </w:r>
      <w:r w:rsidR="009146F6">
        <w:rPr>
          <w:rFonts w:ascii="Times New Roman" w:hAnsi="Times New Roman" w:cs="Times New Roman"/>
        </w:rPr>
        <w:t xml:space="preserve"> odgovora: dostupne su. "preko </w:t>
      </w:r>
      <w:proofErr w:type="spellStart"/>
      <w:r w:rsidR="009146F6">
        <w:rPr>
          <w:rFonts w:ascii="Times New Roman" w:hAnsi="Times New Roman" w:cs="Times New Roman"/>
        </w:rPr>
        <w:t>bioinformatičkog</w:t>
      </w:r>
      <w:proofErr w:type="spellEnd"/>
      <w:r w:rsidR="009146F6">
        <w:rPr>
          <w:rFonts w:ascii="Times New Roman" w:hAnsi="Times New Roman" w:cs="Times New Roman"/>
        </w:rPr>
        <w:t xml:space="preserve"> centra mogla </w:t>
      </w:r>
      <w:r w:rsidR="006E5988">
        <w:rPr>
          <w:rFonts w:ascii="Times New Roman" w:hAnsi="Times New Roman" w:cs="Times New Roman"/>
        </w:rPr>
        <w:t xml:space="preserve">bi se </w:t>
      </w:r>
      <w:r w:rsidR="009146F6">
        <w:rPr>
          <w:rFonts w:ascii="Times New Roman" w:hAnsi="Times New Roman" w:cs="Times New Roman"/>
        </w:rPr>
        <w:t>postići bolja vidljivost i iskoristivost tih baza, kao i omogućiti dostupnost onih baza koje</w:t>
      </w:r>
      <w:r w:rsidR="006E5988">
        <w:rPr>
          <w:rFonts w:ascii="Times New Roman" w:hAnsi="Times New Roman" w:cs="Times New Roman"/>
        </w:rPr>
        <w:t xml:space="preserve"> su trenutno nedostupne </w:t>
      </w:r>
      <w:r w:rsidR="009146F6">
        <w:rPr>
          <w:rFonts w:ascii="Times New Roman" w:hAnsi="Times New Roman" w:cs="Times New Roman"/>
        </w:rPr>
        <w:t xml:space="preserve"> "</w:t>
      </w:r>
      <w:r w:rsidR="006E5988">
        <w:rPr>
          <w:rFonts w:ascii="Times New Roman" w:hAnsi="Times New Roman" w:cs="Times New Roman"/>
        </w:rPr>
        <w:t>; "</w:t>
      </w:r>
      <w:r w:rsidR="009146F6" w:rsidRPr="009146F6">
        <w:rPr>
          <w:rFonts w:ascii="Times New Roman" w:hAnsi="Times New Roman" w:cs="Times New Roman"/>
        </w:rPr>
        <w:t xml:space="preserve"> </w:t>
      </w:r>
      <w:r w:rsidR="009146F6" w:rsidRPr="00DB06A0">
        <w:rPr>
          <w:rFonts w:ascii="Times New Roman" w:hAnsi="Times New Roman" w:cs="Times New Roman"/>
        </w:rPr>
        <w:t>samo je pitanje da li svi znaju doći do tih baza i upotrijebiti ih (trebalo bi organizirati tečajeve)</w:t>
      </w:r>
      <w:r w:rsidR="009146F6">
        <w:rPr>
          <w:rFonts w:ascii="Times New Roman" w:hAnsi="Times New Roman" w:cs="Times New Roman"/>
        </w:rPr>
        <w:t xml:space="preserve">" </w:t>
      </w:r>
    </w:p>
    <w:p w:rsidR="0054639F" w:rsidRDefault="0054639F">
      <w:pPr>
        <w:rPr>
          <w:rFonts w:ascii="Times New Roman" w:hAnsi="Times New Roman" w:cs="Times New Roman"/>
          <w:i/>
        </w:rPr>
      </w:pPr>
      <w:r w:rsidRPr="0054639F">
        <w:rPr>
          <w:rFonts w:ascii="Times New Roman" w:hAnsi="Times New Roman" w:cs="Times New Roman"/>
          <w:i/>
        </w:rPr>
        <w:t>1</w:t>
      </w:r>
      <w:r w:rsidR="0059402A">
        <w:rPr>
          <w:rFonts w:ascii="Times New Roman" w:hAnsi="Times New Roman" w:cs="Times New Roman"/>
          <w:i/>
        </w:rPr>
        <w:t>5</w:t>
      </w:r>
      <w:r w:rsidRPr="0054639F">
        <w:rPr>
          <w:rFonts w:ascii="Times New Roman" w:hAnsi="Times New Roman" w:cs="Times New Roman"/>
          <w:i/>
        </w:rPr>
        <w:t xml:space="preserve">. Kako unaprijediti suradnju u </w:t>
      </w:r>
      <w:proofErr w:type="spellStart"/>
      <w:r w:rsidRPr="0054639F">
        <w:rPr>
          <w:rFonts w:ascii="Times New Roman" w:hAnsi="Times New Roman" w:cs="Times New Roman"/>
          <w:i/>
        </w:rPr>
        <w:t>genomici</w:t>
      </w:r>
      <w:proofErr w:type="spellEnd"/>
      <w:r w:rsidRPr="0054639F">
        <w:rPr>
          <w:rFonts w:ascii="Times New Roman" w:hAnsi="Times New Roman" w:cs="Times New Roman"/>
          <w:i/>
        </w:rPr>
        <w:t xml:space="preserve"> u nas (primjerice ustroj </w:t>
      </w:r>
      <w:proofErr w:type="spellStart"/>
      <w:r w:rsidRPr="0054639F">
        <w:rPr>
          <w:rFonts w:ascii="Times New Roman" w:hAnsi="Times New Roman" w:cs="Times New Roman"/>
          <w:i/>
        </w:rPr>
        <w:t>genomičke</w:t>
      </w:r>
      <w:proofErr w:type="spellEnd"/>
      <w:r w:rsidRPr="0054639F">
        <w:rPr>
          <w:rFonts w:ascii="Times New Roman" w:hAnsi="Times New Roman" w:cs="Times New Roman"/>
          <w:i/>
        </w:rPr>
        <w:t xml:space="preserve"> informacijske mreže)?</w:t>
      </w:r>
    </w:p>
    <w:p w:rsidR="009146F6" w:rsidRPr="009146F6" w:rsidRDefault="00914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Podići društvenu svijest o značenju </w:t>
      </w:r>
      <w:proofErr w:type="spellStart"/>
      <w:r>
        <w:rPr>
          <w:rFonts w:ascii="Times New Roman" w:hAnsi="Times New Roman" w:cs="Times New Roman"/>
        </w:rPr>
        <w:t>genomike</w:t>
      </w:r>
      <w:proofErr w:type="spellEnd"/>
      <w:r>
        <w:rPr>
          <w:rFonts w:ascii="Times New Roman" w:hAnsi="Times New Roman" w:cs="Times New Roman"/>
        </w:rPr>
        <w:t xml:space="preserve"> (organizirati dan </w:t>
      </w:r>
      <w:proofErr w:type="spellStart"/>
      <w:r>
        <w:rPr>
          <w:rFonts w:ascii="Times New Roman" w:hAnsi="Times New Roman" w:cs="Times New Roman"/>
        </w:rPr>
        <w:t>genomike</w:t>
      </w:r>
      <w:proofErr w:type="spellEnd"/>
      <w:r w:rsidR="006E598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kolaborativni projekti, ojačati protok informacija, </w:t>
      </w:r>
      <w:r w:rsidRPr="009146F6">
        <w:rPr>
          <w:rFonts w:ascii="Times New Roman" w:hAnsi="Times New Roman" w:cs="Times New Roman"/>
          <w:b/>
        </w:rPr>
        <w:t xml:space="preserve">formirati </w:t>
      </w:r>
      <w:proofErr w:type="spellStart"/>
      <w:r w:rsidRPr="009146F6">
        <w:rPr>
          <w:rFonts w:ascii="Times New Roman" w:hAnsi="Times New Roman" w:cs="Times New Roman"/>
          <w:b/>
        </w:rPr>
        <w:t>genomičku</w:t>
      </w:r>
      <w:proofErr w:type="spellEnd"/>
      <w:r w:rsidRPr="009146F6">
        <w:rPr>
          <w:rFonts w:ascii="Times New Roman" w:hAnsi="Times New Roman" w:cs="Times New Roman"/>
          <w:b/>
        </w:rPr>
        <w:t xml:space="preserve"> informacijsku mrežu</w:t>
      </w:r>
    </w:p>
    <w:p w:rsidR="009146F6" w:rsidRDefault="0054639F">
      <w:pPr>
        <w:rPr>
          <w:rFonts w:ascii="Times New Roman" w:hAnsi="Times New Roman" w:cs="Times New Roman"/>
          <w:i/>
        </w:rPr>
      </w:pPr>
      <w:r w:rsidRPr="0054639F">
        <w:rPr>
          <w:rFonts w:ascii="Times New Roman" w:hAnsi="Times New Roman" w:cs="Times New Roman"/>
          <w:i/>
        </w:rPr>
        <w:t>1</w:t>
      </w:r>
      <w:r w:rsidR="0059402A">
        <w:rPr>
          <w:rFonts w:ascii="Times New Roman" w:hAnsi="Times New Roman" w:cs="Times New Roman"/>
          <w:i/>
        </w:rPr>
        <w:t>6</w:t>
      </w:r>
      <w:r w:rsidRPr="0054639F">
        <w:rPr>
          <w:rFonts w:ascii="Times New Roman" w:hAnsi="Times New Roman" w:cs="Times New Roman"/>
          <w:i/>
        </w:rPr>
        <w:t>. Dopunite upitnik prema Vašem nahođenju!</w:t>
      </w:r>
    </w:p>
    <w:p w:rsidR="00171B7D" w:rsidRDefault="00914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Ustroj </w:t>
      </w:r>
      <w:proofErr w:type="spellStart"/>
      <w:r>
        <w:rPr>
          <w:rFonts w:ascii="Times New Roman" w:hAnsi="Times New Roman" w:cs="Times New Roman"/>
        </w:rPr>
        <w:t>genomičke</w:t>
      </w:r>
      <w:proofErr w:type="spellEnd"/>
      <w:r>
        <w:rPr>
          <w:rFonts w:ascii="Times New Roman" w:hAnsi="Times New Roman" w:cs="Times New Roman"/>
        </w:rPr>
        <w:t xml:space="preserve"> informacijske mreže. Odbor za </w:t>
      </w:r>
      <w:proofErr w:type="spellStart"/>
      <w:r>
        <w:rPr>
          <w:rFonts w:ascii="Times New Roman" w:hAnsi="Times New Roman" w:cs="Times New Roman"/>
        </w:rPr>
        <w:t>genomiku</w:t>
      </w:r>
      <w:proofErr w:type="spellEnd"/>
      <w:r>
        <w:rPr>
          <w:rFonts w:ascii="Times New Roman" w:hAnsi="Times New Roman" w:cs="Times New Roman"/>
        </w:rPr>
        <w:t xml:space="preserve"> HAZU </w:t>
      </w:r>
      <w:proofErr w:type="spellStart"/>
      <w:r>
        <w:rPr>
          <w:rFonts w:ascii="Times New Roman" w:hAnsi="Times New Roman" w:cs="Times New Roman"/>
        </w:rPr>
        <w:t>kordinacijsko</w:t>
      </w:r>
      <w:proofErr w:type="spellEnd"/>
      <w:r>
        <w:rPr>
          <w:rFonts w:ascii="Times New Roman" w:hAnsi="Times New Roman" w:cs="Times New Roman"/>
        </w:rPr>
        <w:t xml:space="preserve"> tijelo za primjenu </w:t>
      </w:r>
      <w:proofErr w:type="spellStart"/>
      <w:r>
        <w:rPr>
          <w:rFonts w:ascii="Times New Roman" w:hAnsi="Times New Roman" w:cs="Times New Roman"/>
        </w:rPr>
        <w:t>genomike</w:t>
      </w:r>
      <w:proofErr w:type="spellEnd"/>
    </w:p>
    <w:p w:rsidR="005A017C" w:rsidRDefault="005A01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</w:t>
      </w:r>
    </w:p>
    <w:p w:rsidR="005A017C" w:rsidRDefault="005A017C">
      <w:pPr>
        <w:rPr>
          <w:rFonts w:ascii="Times New Roman" w:hAnsi="Times New Roman" w:cs="Times New Roman"/>
        </w:rPr>
      </w:pPr>
      <w:r w:rsidRPr="005A017C">
        <w:rPr>
          <w:rFonts w:ascii="Times New Roman" w:hAnsi="Times New Roman" w:cs="Times New Roman"/>
        </w:rPr>
        <w:t>Mislim</w:t>
      </w:r>
      <w:r w:rsidR="00171B7D">
        <w:rPr>
          <w:rFonts w:ascii="Times New Roman" w:hAnsi="Times New Roman" w:cs="Times New Roman"/>
        </w:rPr>
        <w:t>o</w:t>
      </w:r>
      <w:r w:rsidRPr="005A017C">
        <w:rPr>
          <w:rFonts w:ascii="Times New Roman" w:hAnsi="Times New Roman" w:cs="Times New Roman"/>
        </w:rPr>
        <w:t xml:space="preserve"> da je anketa </w:t>
      </w:r>
      <w:r>
        <w:rPr>
          <w:rFonts w:ascii="Times New Roman" w:hAnsi="Times New Roman" w:cs="Times New Roman"/>
        </w:rPr>
        <w:t xml:space="preserve">dala djelomičan uvid u stanje </w:t>
      </w:r>
      <w:proofErr w:type="spellStart"/>
      <w:r>
        <w:rPr>
          <w:rFonts w:ascii="Times New Roman" w:hAnsi="Times New Roman" w:cs="Times New Roman"/>
        </w:rPr>
        <w:t>genomike</w:t>
      </w:r>
      <w:proofErr w:type="spellEnd"/>
      <w:r>
        <w:rPr>
          <w:rFonts w:ascii="Times New Roman" w:hAnsi="Times New Roman" w:cs="Times New Roman"/>
        </w:rPr>
        <w:t xml:space="preserve"> u nas. Većina sudionika su medicinari, pa su i odgovori vezani za medicinski </w:t>
      </w:r>
      <w:proofErr w:type="spellStart"/>
      <w:r>
        <w:rPr>
          <w:rFonts w:ascii="Times New Roman" w:hAnsi="Times New Roman" w:cs="Times New Roman"/>
        </w:rPr>
        <w:t>genomiku</w:t>
      </w:r>
      <w:proofErr w:type="spellEnd"/>
      <w:r>
        <w:rPr>
          <w:rFonts w:ascii="Times New Roman" w:hAnsi="Times New Roman" w:cs="Times New Roman"/>
        </w:rPr>
        <w:t xml:space="preserve">. Anketa nije dala podatke o primjeni </w:t>
      </w:r>
      <w:proofErr w:type="spellStart"/>
      <w:r>
        <w:rPr>
          <w:rFonts w:ascii="Times New Roman" w:hAnsi="Times New Roman" w:cs="Times New Roman"/>
        </w:rPr>
        <w:t>genomike</w:t>
      </w:r>
      <w:proofErr w:type="spellEnd"/>
      <w:r>
        <w:rPr>
          <w:rFonts w:ascii="Times New Roman" w:hAnsi="Times New Roman" w:cs="Times New Roman"/>
        </w:rPr>
        <w:t xml:space="preserve"> u biotehnologije</w:t>
      </w:r>
      <w:r w:rsidR="00C9346C">
        <w:rPr>
          <w:rFonts w:ascii="Times New Roman" w:hAnsi="Times New Roman" w:cs="Times New Roman"/>
        </w:rPr>
        <w:t xml:space="preserve">. Na žalost </w:t>
      </w:r>
      <w:r>
        <w:rPr>
          <w:rFonts w:ascii="Times New Roman" w:hAnsi="Times New Roman" w:cs="Times New Roman"/>
        </w:rPr>
        <w:t xml:space="preserve"> </w:t>
      </w:r>
      <w:r w:rsidR="00C9346C">
        <w:rPr>
          <w:rFonts w:ascii="Times New Roman" w:hAnsi="Times New Roman" w:cs="Times New Roman"/>
        </w:rPr>
        <w:t xml:space="preserve">nismo niti imali sudionike iz tih područja. </w:t>
      </w:r>
    </w:p>
    <w:p w:rsidR="00C9346C" w:rsidRDefault="00C9346C" w:rsidP="00C934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Ipak dobili smo vrijedne prijedloge kako bi Odbor mogao pripomoći razvoju primijenjene </w:t>
      </w:r>
      <w:proofErr w:type="spellStart"/>
      <w:r>
        <w:rPr>
          <w:rFonts w:ascii="Times New Roman" w:hAnsi="Times New Roman" w:cs="Times New Roman"/>
        </w:rPr>
        <w:t>genomike</w:t>
      </w:r>
      <w:proofErr w:type="spellEnd"/>
      <w:r>
        <w:rPr>
          <w:rFonts w:ascii="Times New Roman" w:hAnsi="Times New Roman" w:cs="Times New Roman"/>
        </w:rPr>
        <w:t xml:space="preserve"> u nas. Slažem</w:t>
      </w:r>
      <w:r w:rsidR="00171B7D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se sa </w:t>
      </w:r>
      <w:r w:rsidR="006E5988">
        <w:rPr>
          <w:rFonts w:ascii="Times New Roman" w:hAnsi="Times New Roman" w:cs="Times New Roman"/>
        </w:rPr>
        <w:t>izjavom jednog od sudionika ankete</w:t>
      </w:r>
      <w:r>
        <w:rPr>
          <w:rFonts w:ascii="Times New Roman" w:hAnsi="Times New Roman" w:cs="Times New Roman"/>
        </w:rPr>
        <w:t>"</w:t>
      </w:r>
      <w:r w:rsidRPr="005A017C">
        <w:rPr>
          <w:rFonts w:ascii="Times New Roman" w:hAnsi="Times New Roman" w:cs="Times New Roman"/>
          <w:b/>
        </w:rPr>
        <w:t>Super za inicijativu, idemo vidjeti što možemo</w:t>
      </w:r>
      <w:r>
        <w:rPr>
          <w:rFonts w:ascii="Times New Roman" w:hAnsi="Times New Roman" w:cs="Times New Roman"/>
          <w:b/>
        </w:rPr>
        <w:t>"</w:t>
      </w:r>
    </w:p>
    <w:p w:rsidR="00C9346C" w:rsidRDefault="00C934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</w:p>
    <w:p w:rsidR="00C9346C" w:rsidRPr="005A017C" w:rsidRDefault="00C934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Stjepan Gamulin</w:t>
      </w:r>
    </w:p>
    <w:sectPr w:rsidR="00C9346C" w:rsidRPr="005A017C" w:rsidSect="005568EC">
      <w:pgSz w:w="11905" w:h="16837"/>
      <w:pgMar w:top="1418" w:right="1134" w:bottom="1418" w:left="1134" w:header="720" w:footer="720" w:gutter="0"/>
      <w:cols w:space="720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/>
  <w:rsids>
    <w:rsidRoot w:val="00133E9F"/>
    <w:rsid w:val="00000635"/>
    <w:rsid w:val="00004232"/>
    <w:rsid w:val="00005D2D"/>
    <w:rsid w:val="000120E5"/>
    <w:rsid w:val="00024C64"/>
    <w:rsid w:val="000306F5"/>
    <w:rsid w:val="000309E6"/>
    <w:rsid w:val="000331E2"/>
    <w:rsid w:val="00035847"/>
    <w:rsid w:val="00040BF2"/>
    <w:rsid w:val="000457DE"/>
    <w:rsid w:val="0005425A"/>
    <w:rsid w:val="00054A9A"/>
    <w:rsid w:val="000732D7"/>
    <w:rsid w:val="00074294"/>
    <w:rsid w:val="00075DE6"/>
    <w:rsid w:val="00077A85"/>
    <w:rsid w:val="00083D6B"/>
    <w:rsid w:val="000867CD"/>
    <w:rsid w:val="00096485"/>
    <w:rsid w:val="000976A3"/>
    <w:rsid w:val="000A6F01"/>
    <w:rsid w:val="000C473A"/>
    <w:rsid w:val="000C6784"/>
    <w:rsid w:val="000D3E41"/>
    <w:rsid w:val="000D446A"/>
    <w:rsid w:val="000D5B80"/>
    <w:rsid w:val="000D73FD"/>
    <w:rsid w:val="000E28E7"/>
    <w:rsid w:val="000E5ED9"/>
    <w:rsid w:val="000E73AC"/>
    <w:rsid w:val="000E761D"/>
    <w:rsid w:val="00106093"/>
    <w:rsid w:val="00107998"/>
    <w:rsid w:val="0011077A"/>
    <w:rsid w:val="00112C78"/>
    <w:rsid w:val="00112DA3"/>
    <w:rsid w:val="00113ED2"/>
    <w:rsid w:val="0011631C"/>
    <w:rsid w:val="0012550E"/>
    <w:rsid w:val="00126470"/>
    <w:rsid w:val="00126EF4"/>
    <w:rsid w:val="001300AF"/>
    <w:rsid w:val="00133E9F"/>
    <w:rsid w:val="001554CA"/>
    <w:rsid w:val="00160AA8"/>
    <w:rsid w:val="001677D2"/>
    <w:rsid w:val="00171497"/>
    <w:rsid w:val="00171B7D"/>
    <w:rsid w:val="001744D3"/>
    <w:rsid w:val="00175F07"/>
    <w:rsid w:val="001779C9"/>
    <w:rsid w:val="00193C61"/>
    <w:rsid w:val="00197054"/>
    <w:rsid w:val="001B6E3B"/>
    <w:rsid w:val="001C0356"/>
    <w:rsid w:val="001D0E9A"/>
    <w:rsid w:val="001D1B90"/>
    <w:rsid w:val="001D43D1"/>
    <w:rsid w:val="001E0EFE"/>
    <w:rsid w:val="001F19C8"/>
    <w:rsid w:val="001F4835"/>
    <w:rsid w:val="001F79D6"/>
    <w:rsid w:val="002018B6"/>
    <w:rsid w:val="002026DE"/>
    <w:rsid w:val="00221D32"/>
    <w:rsid w:val="00222066"/>
    <w:rsid w:val="00224EB0"/>
    <w:rsid w:val="00226BCF"/>
    <w:rsid w:val="00234316"/>
    <w:rsid w:val="002361D6"/>
    <w:rsid w:val="002511F2"/>
    <w:rsid w:val="0025233C"/>
    <w:rsid w:val="00252BA8"/>
    <w:rsid w:val="0027133F"/>
    <w:rsid w:val="00271B24"/>
    <w:rsid w:val="00272CF9"/>
    <w:rsid w:val="00291747"/>
    <w:rsid w:val="00295EDC"/>
    <w:rsid w:val="002A0ABE"/>
    <w:rsid w:val="002A1AA5"/>
    <w:rsid w:val="002A4793"/>
    <w:rsid w:val="002A6CC1"/>
    <w:rsid w:val="002B11AB"/>
    <w:rsid w:val="002B2BC7"/>
    <w:rsid w:val="002C0380"/>
    <w:rsid w:val="002C2F37"/>
    <w:rsid w:val="002C765E"/>
    <w:rsid w:val="002D30DE"/>
    <w:rsid w:val="002D3FD5"/>
    <w:rsid w:val="002D61F5"/>
    <w:rsid w:val="002D6590"/>
    <w:rsid w:val="002E033D"/>
    <w:rsid w:val="002E40FB"/>
    <w:rsid w:val="002F46E9"/>
    <w:rsid w:val="00300FD8"/>
    <w:rsid w:val="00302F2D"/>
    <w:rsid w:val="00303370"/>
    <w:rsid w:val="0030578B"/>
    <w:rsid w:val="003067B3"/>
    <w:rsid w:val="00307CA4"/>
    <w:rsid w:val="00307E82"/>
    <w:rsid w:val="00314325"/>
    <w:rsid w:val="00316A7B"/>
    <w:rsid w:val="00316BBC"/>
    <w:rsid w:val="003221F3"/>
    <w:rsid w:val="00326D81"/>
    <w:rsid w:val="00330EC3"/>
    <w:rsid w:val="00332910"/>
    <w:rsid w:val="00343687"/>
    <w:rsid w:val="00346491"/>
    <w:rsid w:val="003517A5"/>
    <w:rsid w:val="00354BD0"/>
    <w:rsid w:val="00356E18"/>
    <w:rsid w:val="00357F50"/>
    <w:rsid w:val="00363635"/>
    <w:rsid w:val="00367E72"/>
    <w:rsid w:val="003745D1"/>
    <w:rsid w:val="00374B61"/>
    <w:rsid w:val="003761A0"/>
    <w:rsid w:val="00376F72"/>
    <w:rsid w:val="00380609"/>
    <w:rsid w:val="00382374"/>
    <w:rsid w:val="003A451D"/>
    <w:rsid w:val="003A4A47"/>
    <w:rsid w:val="003A540C"/>
    <w:rsid w:val="003B711D"/>
    <w:rsid w:val="003C1698"/>
    <w:rsid w:val="003C2BDD"/>
    <w:rsid w:val="003C4D7E"/>
    <w:rsid w:val="003D05E6"/>
    <w:rsid w:val="003D4176"/>
    <w:rsid w:val="003D69A8"/>
    <w:rsid w:val="003D7031"/>
    <w:rsid w:val="003E1F01"/>
    <w:rsid w:val="003E32BE"/>
    <w:rsid w:val="004028AE"/>
    <w:rsid w:val="0042451D"/>
    <w:rsid w:val="004321F4"/>
    <w:rsid w:val="004337BD"/>
    <w:rsid w:val="00437169"/>
    <w:rsid w:val="004407B4"/>
    <w:rsid w:val="0044775C"/>
    <w:rsid w:val="0045007E"/>
    <w:rsid w:val="00451BA9"/>
    <w:rsid w:val="0045387A"/>
    <w:rsid w:val="004649BA"/>
    <w:rsid w:val="00466D5D"/>
    <w:rsid w:val="00467808"/>
    <w:rsid w:val="00467D79"/>
    <w:rsid w:val="004746FD"/>
    <w:rsid w:val="00477D0F"/>
    <w:rsid w:val="00477F50"/>
    <w:rsid w:val="00486EDF"/>
    <w:rsid w:val="004870F8"/>
    <w:rsid w:val="00487423"/>
    <w:rsid w:val="00487DC1"/>
    <w:rsid w:val="0049172A"/>
    <w:rsid w:val="00494447"/>
    <w:rsid w:val="004977A4"/>
    <w:rsid w:val="004A7EAF"/>
    <w:rsid w:val="004C1D9F"/>
    <w:rsid w:val="004C3114"/>
    <w:rsid w:val="004C4E19"/>
    <w:rsid w:val="004C5799"/>
    <w:rsid w:val="004D0ACA"/>
    <w:rsid w:val="004D6722"/>
    <w:rsid w:val="004D6F1C"/>
    <w:rsid w:val="004E43E5"/>
    <w:rsid w:val="004F23D9"/>
    <w:rsid w:val="004F4A90"/>
    <w:rsid w:val="004F6070"/>
    <w:rsid w:val="004F6C8F"/>
    <w:rsid w:val="00500B71"/>
    <w:rsid w:val="0051114C"/>
    <w:rsid w:val="00511565"/>
    <w:rsid w:val="00513568"/>
    <w:rsid w:val="005151FF"/>
    <w:rsid w:val="005172AA"/>
    <w:rsid w:val="00523718"/>
    <w:rsid w:val="00540D50"/>
    <w:rsid w:val="00541DCE"/>
    <w:rsid w:val="00545B9D"/>
    <w:rsid w:val="0054639F"/>
    <w:rsid w:val="0055059F"/>
    <w:rsid w:val="005542F9"/>
    <w:rsid w:val="005568EC"/>
    <w:rsid w:val="00560AA7"/>
    <w:rsid w:val="005628B2"/>
    <w:rsid w:val="00563E11"/>
    <w:rsid w:val="00565DBA"/>
    <w:rsid w:val="005700CF"/>
    <w:rsid w:val="0057554A"/>
    <w:rsid w:val="00575941"/>
    <w:rsid w:val="00580174"/>
    <w:rsid w:val="0058056A"/>
    <w:rsid w:val="005835EC"/>
    <w:rsid w:val="00584AB2"/>
    <w:rsid w:val="0059402A"/>
    <w:rsid w:val="00594B71"/>
    <w:rsid w:val="005A017C"/>
    <w:rsid w:val="005A0249"/>
    <w:rsid w:val="005A12B3"/>
    <w:rsid w:val="005A1E61"/>
    <w:rsid w:val="005A3EDC"/>
    <w:rsid w:val="005B2A27"/>
    <w:rsid w:val="005B4219"/>
    <w:rsid w:val="005B5E5C"/>
    <w:rsid w:val="005C0B59"/>
    <w:rsid w:val="005C117C"/>
    <w:rsid w:val="005C4333"/>
    <w:rsid w:val="005D2CD2"/>
    <w:rsid w:val="005D3178"/>
    <w:rsid w:val="005D566C"/>
    <w:rsid w:val="005E28AA"/>
    <w:rsid w:val="005E5D68"/>
    <w:rsid w:val="005F7B53"/>
    <w:rsid w:val="005F7B62"/>
    <w:rsid w:val="00601786"/>
    <w:rsid w:val="006034A6"/>
    <w:rsid w:val="006326A1"/>
    <w:rsid w:val="006360D1"/>
    <w:rsid w:val="00640EC0"/>
    <w:rsid w:val="00643F6F"/>
    <w:rsid w:val="00643FD5"/>
    <w:rsid w:val="00650F15"/>
    <w:rsid w:val="00652E7D"/>
    <w:rsid w:val="00654394"/>
    <w:rsid w:val="006638B4"/>
    <w:rsid w:val="00666CA1"/>
    <w:rsid w:val="006678A2"/>
    <w:rsid w:val="00676AFD"/>
    <w:rsid w:val="00683DDB"/>
    <w:rsid w:val="0068650C"/>
    <w:rsid w:val="00695B1B"/>
    <w:rsid w:val="00696213"/>
    <w:rsid w:val="006971B6"/>
    <w:rsid w:val="006975FA"/>
    <w:rsid w:val="006A4DED"/>
    <w:rsid w:val="006B0A3F"/>
    <w:rsid w:val="006B0A44"/>
    <w:rsid w:val="006C083A"/>
    <w:rsid w:val="006C0EC7"/>
    <w:rsid w:val="006D1090"/>
    <w:rsid w:val="006D6800"/>
    <w:rsid w:val="006D6F0D"/>
    <w:rsid w:val="006E5988"/>
    <w:rsid w:val="006F3A1E"/>
    <w:rsid w:val="007008FD"/>
    <w:rsid w:val="00711720"/>
    <w:rsid w:val="00721D47"/>
    <w:rsid w:val="00731730"/>
    <w:rsid w:val="007339B0"/>
    <w:rsid w:val="00741FE1"/>
    <w:rsid w:val="00745663"/>
    <w:rsid w:val="00745C4B"/>
    <w:rsid w:val="00750B8A"/>
    <w:rsid w:val="00765D9E"/>
    <w:rsid w:val="00767601"/>
    <w:rsid w:val="00770940"/>
    <w:rsid w:val="007803B5"/>
    <w:rsid w:val="00786BB3"/>
    <w:rsid w:val="007A0C78"/>
    <w:rsid w:val="007A14EE"/>
    <w:rsid w:val="007A3020"/>
    <w:rsid w:val="007A3123"/>
    <w:rsid w:val="007A32AC"/>
    <w:rsid w:val="007A3CA0"/>
    <w:rsid w:val="007A44A3"/>
    <w:rsid w:val="007B5DC5"/>
    <w:rsid w:val="007C3200"/>
    <w:rsid w:val="007C374C"/>
    <w:rsid w:val="007C37F5"/>
    <w:rsid w:val="007C4FB4"/>
    <w:rsid w:val="007D4E44"/>
    <w:rsid w:val="007E37C6"/>
    <w:rsid w:val="007E5661"/>
    <w:rsid w:val="007E744A"/>
    <w:rsid w:val="007F6952"/>
    <w:rsid w:val="007F7069"/>
    <w:rsid w:val="0080248C"/>
    <w:rsid w:val="00813DB0"/>
    <w:rsid w:val="008225F4"/>
    <w:rsid w:val="00824412"/>
    <w:rsid w:val="008325DB"/>
    <w:rsid w:val="008339CF"/>
    <w:rsid w:val="00840090"/>
    <w:rsid w:val="00840EFA"/>
    <w:rsid w:val="0085377D"/>
    <w:rsid w:val="00862856"/>
    <w:rsid w:val="00863190"/>
    <w:rsid w:val="0087602D"/>
    <w:rsid w:val="00877F6D"/>
    <w:rsid w:val="0088105D"/>
    <w:rsid w:val="00881EAF"/>
    <w:rsid w:val="0088236F"/>
    <w:rsid w:val="00885237"/>
    <w:rsid w:val="008865EB"/>
    <w:rsid w:val="008954E1"/>
    <w:rsid w:val="008969FF"/>
    <w:rsid w:val="00896E2F"/>
    <w:rsid w:val="008B5D01"/>
    <w:rsid w:val="008B6281"/>
    <w:rsid w:val="008C0D3D"/>
    <w:rsid w:val="008C476B"/>
    <w:rsid w:val="008C4984"/>
    <w:rsid w:val="008C6764"/>
    <w:rsid w:val="008D2A83"/>
    <w:rsid w:val="008D4B71"/>
    <w:rsid w:val="008D6A41"/>
    <w:rsid w:val="008D7F52"/>
    <w:rsid w:val="008E5EE2"/>
    <w:rsid w:val="009146F6"/>
    <w:rsid w:val="00915CED"/>
    <w:rsid w:val="00921DAA"/>
    <w:rsid w:val="00927B31"/>
    <w:rsid w:val="00936143"/>
    <w:rsid w:val="00936256"/>
    <w:rsid w:val="00943B54"/>
    <w:rsid w:val="00947885"/>
    <w:rsid w:val="009519FD"/>
    <w:rsid w:val="009563C7"/>
    <w:rsid w:val="00982C2D"/>
    <w:rsid w:val="00987B66"/>
    <w:rsid w:val="0099797C"/>
    <w:rsid w:val="00997F18"/>
    <w:rsid w:val="009A3F8E"/>
    <w:rsid w:val="009B2B8C"/>
    <w:rsid w:val="009B2F2B"/>
    <w:rsid w:val="009B6A3D"/>
    <w:rsid w:val="009C1766"/>
    <w:rsid w:val="009C42C6"/>
    <w:rsid w:val="009C448A"/>
    <w:rsid w:val="009C58D5"/>
    <w:rsid w:val="009D4FE8"/>
    <w:rsid w:val="009D6D07"/>
    <w:rsid w:val="009E1842"/>
    <w:rsid w:val="009E2249"/>
    <w:rsid w:val="009E2E62"/>
    <w:rsid w:val="009F1FCB"/>
    <w:rsid w:val="009F41BC"/>
    <w:rsid w:val="009F5EEB"/>
    <w:rsid w:val="009F63F9"/>
    <w:rsid w:val="009F7849"/>
    <w:rsid w:val="00A01861"/>
    <w:rsid w:val="00A06B35"/>
    <w:rsid w:val="00A06CAF"/>
    <w:rsid w:val="00A12E0A"/>
    <w:rsid w:val="00A13AC4"/>
    <w:rsid w:val="00A17341"/>
    <w:rsid w:val="00A243FF"/>
    <w:rsid w:val="00A27191"/>
    <w:rsid w:val="00A31583"/>
    <w:rsid w:val="00A33AAF"/>
    <w:rsid w:val="00A502DE"/>
    <w:rsid w:val="00A523C4"/>
    <w:rsid w:val="00A55BD0"/>
    <w:rsid w:val="00A67A38"/>
    <w:rsid w:val="00A72857"/>
    <w:rsid w:val="00A837CF"/>
    <w:rsid w:val="00A85142"/>
    <w:rsid w:val="00A92EE9"/>
    <w:rsid w:val="00AA5E44"/>
    <w:rsid w:val="00AB187E"/>
    <w:rsid w:val="00AB1D4C"/>
    <w:rsid w:val="00AB56B1"/>
    <w:rsid w:val="00AB580A"/>
    <w:rsid w:val="00AB6ACA"/>
    <w:rsid w:val="00AC2884"/>
    <w:rsid w:val="00AC378F"/>
    <w:rsid w:val="00AD279B"/>
    <w:rsid w:val="00AD2E55"/>
    <w:rsid w:val="00AD41F8"/>
    <w:rsid w:val="00AE20CA"/>
    <w:rsid w:val="00AE5745"/>
    <w:rsid w:val="00AF1280"/>
    <w:rsid w:val="00AF1C88"/>
    <w:rsid w:val="00AF265D"/>
    <w:rsid w:val="00AF371F"/>
    <w:rsid w:val="00AF3D25"/>
    <w:rsid w:val="00AF48D6"/>
    <w:rsid w:val="00B04C1A"/>
    <w:rsid w:val="00B05E27"/>
    <w:rsid w:val="00B13711"/>
    <w:rsid w:val="00B160BB"/>
    <w:rsid w:val="00B17897"/>
    <w:rsid w:val="00B20DAD"/>
    <w:rsid w:val="00B326A8"/>
    <w:rsid w:val="00B33912"/>
    <w:rsid w:val="00B35091"/>
    <w:rsid w:val="00B42A68"/>
    <w:rsid w:val="00B47F0C"/>
    <w:rsid w:val="00B5244B"/>
    <w:rsid w:val="00B61EB2"/>
    <w:rsid w:val="00B640EC"/>
    <w:rsid w:val="00B70B13"/>
    <w:rsid w:val="00B82495"/>
    <w:rsid w:val="00B82E9B"/>
    <w:rsid w:val="00B83A48"/>
    <w:rsid w:val="00B857DB"/>
    <w:rsid w:val="00B85F55"/>
    <w:rsid w:val="00B875D5"/>
    <w:rsid w:val="00B9692C"/>
    <w:rsid w:val="00B9700F"/>
    <w:rsid w:val="00BA4CD6"/>
    <w:rsid w:val="00BA6B3A"/>
    <w:rsid w:val="00BB16E5"/>
    <w:rsid w:val="00BB38B9"/>
    <w:rsid w:val="00BB58E6"/>
    <w:rsid w:val="00BC1ABA"/>
    <w:rsid w:val="00BC4A4A"/>
    <w:rsid w:val="00BC54E4"/>
    <w:rsid w:val="00BD4A91"/>
    <w:rsid w:val="00BD69E4"/>
    <w:rsid w:val="00BE0208"/>
    <w:rsid w:val="00BE2C9D"/>
    <w:rsid w:val="00BF4E19"/>
    <w:rsid w:val="00BF6303"/>
    <w:rsid w:val="00C03D5D"/>
    <w:rsid w:val="00C0556D"/>
    <w:rsid w:val="00C06D4A"/>
    <w:rsid w:val="00C12F96"/>
    <w:rsid w:val="00C13020"/>
    <w:rsid w:val="00C2149F"/>
    <w:rsid w:val="00C22657"/>
    <w:rsid w:val="00C26B83"/>
    <w:rsid w:val="00C30ABF"/>
    <w:rsid w:val="00C31891"/>
    <w:rsid w:val="00C34F66"/>
    <w:rsid w:val="00C368DC"/>
    <w:rsid w:val="00C40187"/>
    <w:rsid w:val="00C4190A"/>
    <w:rsid w:val="00C478FE"/>
    <w:rsid w:val="00C52F8B"/>
    <w:rsid w:val="00C56C20"/>
    <w:rsid w:val="00C61A5C"/>
    <w:rsid w:val="00C61B55"/>
    <w:rsid w:val="00C63A37"/>
    <w:rsid w:val="00C66382"/>
    <w:rsid w:val="00C67069"/>
    <w:rsid w:val="00C6767D"/>
    <w:rsid w:val="00C732B2"/>
    <w:rsid w:val="00C755E3"/>
    <w:rsid w:val="00C75BB1"/>
    <w:rsid w:val="00C90567"/>
    <w:rsid w:val="00C9332A"/>
    <w:rsid w:val="00C9346C"/>
    <w:rsid w:val="00C938DE"/>
    <w:rsid w:val="00CA2D5F"/>
    <w:rsid w:val="00CA72D7"/>
    <w:rsid w:val="00CB4C17"/>
    <w:rsid w:val="00CC485D"/>
    <w:rsid w:val="00CC5A49"/>
    <w:rsid w:val="00CC771C"/>
    <w:rsid w:val="00CD2999"/>
    <w:rsid w:val="00CE69FD"/>
    <w:rsid w:val="00D11817"/>
    <w:rsid w:val="00D12E5C"/>
    <w:rsid w:val="00D14A57"/>
    <w:rsid w:val="00D30A6F"/>
    <w:rsid w:val="00D4233D"/>
    <w:rsid w:val="00D4286B"/>
    <w:rsid w:val="00D46D98"/>
    <w:rsid w:val="00D505D6"/>
    <w:rsid w:val="00D51EC0"/>
    <w:rsid w:val="00D54CA0"/>
    <w:rsid w:val="00D55F61"/>
    <w:rsid w:val="00D64079"/>
    <w:rsid w:val="00D7432B"/>
    <w:rsid w:val="00D83B5B"/>
    <w:rsid w:val="00D854D8"/>
    <w:rsid w:val="00D91F9C"/>
    <w:rsid w:val="00D92D62"/>
    <w:rsid w:val="00D95394"/>
    <w:rsid w:val="00D96B08"/>
    <w:rsid w:val="00DA0F5D"/>
    <w:rsid w:val="00DA62AE"/>
    <w:rsid w:val="00DB0200"/>
    <w:rsid w:val="00DB3AC9"/>
    <w:rsid w:val="00DC107D"/>
    <w:rsid w:val="00DC3E7C"/>
    <w:rsid w:val="00DC4A2A"/>
    <w:rsid w:val="00DD736F"/>
    <w:rsid w:val="00DD7B18"/>
    <w:rsid w:val="00DE1EF9"/>
    <w:rsid w:val="00DE4897"/>
    <w:rsid w:val="00DE650D"/>
    <w:rsid w:val="00DE6A52"/>
    <w:rsid w:val="00DF2C9B"/>
    <w:rsid w:val="00DF37FA"/>
    <w:rsid w:val="00DF45C4"/>
    <w:rsid w:val="00DF48E8"/>
    <w:rsid w:val="00E03078"/>
    <w:rsid w:val="00E11140"/>
    <w:rsid w:val="00E2323D"/>
    <w:rsid w:val="00E2344D"/>
    <w:rsid w:val="00E30026"/>
    <w:rsid w:val="00E32FE8"/>
    <w:rsid w:val="00E40203"/>
    <w:rsid w:val="00E408B9"/>
    <w:rsid w:val="00E46A0D"/>
    <w:rsid w:val="00E47104"/>
    <w:rsid w:val="00E64824"/>
    <w:rsid w:val="00E67871"/>
    <w:rsid w:val="00E710D4"/>
    <w:rsid w:val="00E715CE"/>
    <w:rsid w:val="00E74BD1"/>
    <w:rsid w:val="00E77EBC"/>
    <w:rsid w:val="00E86A40"/>
    <w:rsid w:val="00EA19D0"/>
    <w:rsid w:val="00EA7F38"/>
    <w:rsid w:val="00EB0929"/>
    <w:rsid w:val="00EB4FDA"/>
    <w:rsid w:val="00ED5DFA"/>
    <w:rsid w:val="00ED7A87"/>
    <w:rsid w:val="00EE3E0F"/>
    <w:rsid w:val="00EE54ED"/>
    <w:rsid w:val="00F00046"/>
    <w:rsid w:val="00F00839"/>
    <w:rsid w:val="00F01A52"/>
    <w:rsid w:val="00F02E4C"/>
    <w:rsid w:val="00F05B2A"/>
    <w:rsid w:val="00F05B4C"/>
    <w:rsid w:val="00F1125C"/>
    <w:rsid w:val="00F118E5"/>
    <w:rsid w:val="00F1569F"/>
    <w:rsid w:val="00F16921"/>
    <w:rsid w:val="00F2527A"/>
    <w:rsid w:val="00F26E90"/>
    <w:rsid w:val="00F31B45"/>
    <w:rsid w:val="00F32B7B"/>
    <w:rsid w:val="00F349FE"/>
    <w:rsid w:val="00F34CEE"/>
    <w:rsid w:val="00F37C26"/>
    <w:rsid w:val="00F553C3"/>
    <w:rsid w:val="00F55A11"/>
    <w:rsid w:val="00F7319A"/>
    <w:rsid w:val="00F7326F"/>
    <w:rsid w:val="00F747DA"/>
    <w:rsid w:val="00F818CD"/>
    <w:rsid w:val="00F84476"/>
    <w:rsid w:val="00F90B8F"/>
    <w:rsid w:val="00F91F60"/>
    <w:rsid w:val="00F92493"/>
    <w:rsid w:val="00FA12A0"/>
    <w:rsid w:val="00FA6D24"/>
    <w:rsid w:val="00FA75BC"/>
    <w:rsid w:val="00FB5113"/>
    <w:rsid w:val="00FC4013"/>
    <w:rsid w:val="00FC4CE2"/>
    <w:rsid w:val="00FD3648"/>
    <w:rsid w:val="00FE199E"/>
    <w:rsid w:val="00FE2943"/>
    <w:rsid w:val="00FF1FFF"/>
    <w:rsid w:val="00FF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1B45"/>
    <w:rPr>
      <w:rFonts w:ascii="Courier New" w:hAnsi="Courier New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06CAF"/>
    <w:pPr>
      <w:framePr w:w="7920" w:h="1980" w:hRule="exact" w:hSpace="180" w:wrap="auto" w:hAnchor="page" w:xAlign="center" w:yAlign="bottom"/>
      <w:ind w:left="2880"/>
    </w:pPr>
    <w:rPr>
      <w:rFonts w:ascii="Arial" w:hAnsi="Arial"/>
      <w:b/>
    </w:rPr>
  </w:style>
  <w:style w:type="paragraph" w:styleId="EnvelopeReturn">
    <w:name w:val="envelope return"/>
    <w:basedOn w:val="Normal"/>
    <w:rsid w:val="004337BD"/>
    <w:rPr>
      <w:rFonts w:ascii="Arial" w:hAnsi="Arial"/>
      <w:sz w:val="20"/>
      <w:szCs w:val="20"/>
    </w:rPr>
  </w:style>
  <w:style w:type="paragraph" w:customStyle="1" w:styleId="Stil1">
    <w:name w:val="Stil1"/>
    <w:basedOn w:val="Normal"/>
    <w:rsid w:val="00652E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kuca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Stjepan Gamulin</dc:creator>
  <cp:lastModifiedBy>Stjepko Gamulin</cp:lastModifiedBy>
  <cp:revision>6</cp:revision>
  <dcterms:created xsi:type="dcterms:W3CDTF">2014-11-14T17:39:00Z</dcterms:created>
  <dcterms:modified xsi:type="dcterms:W3CDTF">2014-11-17T09:53:00Z</dcterms:modified>
</cp:coreProperties>
</file>